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0f8f" w14:textId="7760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8 "2020 - 2022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1 шешімі. Ақтөбе облысының Әділет департаментінде 2020 жылғы 20 қарашада № 76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8 "2020-2022 жылдарға арналған Ақкөл ауылдық округ бюджетін бекіту туралы" (нормативтік құқықтық актілердің мемлекеттік тіркеу Тізілімінде № 6729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898,0" сандары "30 14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238,0" сандары "29 48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898,0" сандары "30 14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дағы № 4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