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793a" w14:textId="45e7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"Тарбағатай ауданы Екпін ауылдық округінің "Манақ" шаруа қожалығының аумағына шектеу іс-шараларын белгiлеу туралы" Екпін ауылдық округі әкімінің 2018 жылғы 07 желтоқсандағы № 19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Екпін ауылдық округі әкімінің 2019 жылғы 7 қазандағы № 18 шешімі. Шығыс Қазақстан облысының Әділет департаментінде 2019 жылғы 15 қазанда № 6202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Қазақстан Республикасының Ауыл шаруашылығы министрлігі ветеринариялық бақылау және қадағалау Комитетінің Тарбағатай ауданының бас мемлекеттік ветеринариялық-санитариялық инспекторының 2019 жылғы 22 мамырдағы № 461 ұсынысы негізінде Екпін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бруцеллез ауруының ошақтарын жою жөніндегі ветеринариялық іс-шаралар кешенінің жүргізілуіне байланысты Тарбағатай ауданы Екпін ауылдық округінің "Манақ" шаруа қожалығының аумағына белгіленген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"Тарбағатай ауданы Екпін ауылдық округінің "Манақ" шаруа қожалығының аумағына шектеу іс-шараларын белгілеу туралы" Екпін ауылдық округі әкімінің 2018 жылғы 07 желтоқсандағы № 19 (Нормативтік құқықтық актілерді мемлекеттік тіркеу тізілімінде № 5-16-158 тіркелген және 2018 жылғы 28 желтоқсан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күнiнен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 Сербатыров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