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2b25" w14:textId="9bf2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жер учаскесі тұстамасындағы Шуршутсу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299 қаулысы. Шығыс Қазақстан облысының Әділет департаментінде 2019 жылғы 6 қыркүйекте № 6152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Шығыс Қазақстан облысы Күршім ауданындағы О. Базарбайға берілетін жер учаскесі тұсындағы Шуршутсу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О. Базарбайға берілетін жер учаскесі тұсындағы Шуршутсу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299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Күршім ауданындағы О. Базарбайға берілетін жер учаскесі тұсындағы Шуршутсу бұлағының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640"/>
        <w:gridCol w:w="2019"/>
        <w:gridCol w:w="2844"/>
        <w:gridCol w:w="2020"/>
        <w:gridCol w:w="1640"/>
        <w:gridCol w:w="1068"/>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бұлағы, оң жағалау</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бұлағы, сол жағалау</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