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17f" w14:textId="5a6d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19 жылғы 12 наурыздағы № 13 шешімі. Солтүстік Қазақстан облысының Әділет департаментінде 2019 жылғы 13 наурызда № 52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19 жылғы 29 қаңтарындағы № 01-11/04 ұсынысы негізінде, Архангель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рхангельск ауылдық округінің Архангельское ауылында бруцеллез ауру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хангельск ауылдық округі әкіміні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2018 жылғы 04 шілдедегі № 21 (2018 жылғы 11 шілде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828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"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 белгілеу туралы" Солтүстік Қазақстан облысы Қызылжар ауданы Архангельск ауылдық округі әкімінің 2018 жылғы 4 шілдедегі № 21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8 жылғы 18 шілдедегі № 22 (2018 жылғы 02 тамыз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845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ангельс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