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846" w14:textId="9c8e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51 "2019-2021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8 сәуірдегі № 280 шешімі. Ақтөбе облысының Әділет департаментінде 2019 жылғы 16 сәуірде № 61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51 "2019-2021 жылдарға арналған Саралжын ауылдық округ бюджетін бекіту туралы" (нормативтік құқықтық актілерді мемлекеттік тіркеу тізілімінде № 3-11-158 номерімен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829" сандары "48 42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59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97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.а.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сәуірдегі № 2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