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d4a5" w14:textId="dd5d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Батпақкөл ауылдық округі Қожасай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Батпақкөл ауылдық округінің әкімінің 2019 жылғы 20 наурыздағы № 7 шешімі. Ақтөбе облысы Әділет департаментінде 2019 жылғы 26 наурызда № 6021 болып тіркелді. Күші жойылды - Ақтөбе облысы Мұғалжар ауданы Батпақкөл ауылдық округі әкімінің 2019 жылғы 26 қыркүйектегі № 20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ауданы Батпақкөл ауылдық округі әкімінің 26.09.2019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министрлігінің Ветеринариялық бақылау және қадағалау комитеті Мұғалжар аудандық аумақтық инспекция" мемлекеттік мекемесі басшысының 2019 жылғы 28 ақпандағы № 2-12-4/37 ұсынысына сәйкес, Батпақкөл ауылдық округі әкімінің міндетін атқарушы 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арасында бруцеллез ауруының пайда болуына байланысты, Мұғалжар ауданы Батпақкөл ауылдық округінің Қожасай ауылы аумағында шектеу іс-шаралары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Батпақкөл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және мерзімді баспа басылымдарына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Батпақкөл ауылдық округі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