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e866" w14:textId="fb4e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2019 жылғы 4 қаңтардағы № 197 "2019-2021 жылдарға арналған Аманкөл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2019 жылғы 18 қарашадағы № 250 шешімі. Ақтөбе облысының Әділет департаментінде 2019 жылғы 21 қарашада № 6475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аудандық мәслихатының 2019 жылғы 4 қаңтардағы № 197 "2019-2021 жылдарға арналған Аманкөл ауылдық округ бюджетін бекіту туралы" (Нормативтік құқықтық актілерді мемлекеттік тіркеу тізілімінде № 3-5-205 тіркелген, 2019 жылы 1 ақпанда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Ырғыз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18 қарашадағы № 250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197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