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29af" w14:textId="7392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11 қыркүйектегі № 314 "Ақтөбе облысында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13 мамырдағы № 184 қаулысы. Ақтөбе облысының Әділет департаментінде 2019 жылғы 15 мамырда № 6142 болып тіркелді. Күші жойылды - Ақтөбе облысы әкімдігінің 2026 жылғы 3 шілдедегі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03.07.2026 № 123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Ақтөбе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11 қыркүйектегі № 314 "Ақтөбе облысында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5659 тіркелген, 2017 жылғы 29 қыркүйекте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облысы әкімінің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қоғамдық тәртіпті қамтамасыз етуге қатысатын азаматтарды көтермелеудің түрлері мен тәртібі және оларға ақшалай сыйақының мөлшері 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Қылмыстың алдын алуға және жолын кесуге жәрдемдескен, қоғамдық тәртіпті қорғауға қатысатын азаматтарды көтермелеу мәселелерін Ақтөбе облысы әкімдігімен құрылған комиссия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ақшалай сыйақымен көтермелеу жөніндегі ұсыныстарды комиссияның қарауына Ақтөбе облысы полиция департаментінің бастығы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полиция департаменті бастығының бұйрығы - көтермелеуге ақы төлеу үшін негіз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сыйақының мөлшерiн комиссиямен белгiленеді және ол, әдетте,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 төлеу облыстық бюджет қаражаты есебiнен Ақтөбе облысының полиция департаментімен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Көтермелеуге ақы төлеуге арналған қаражат Ақтөбе облысы полиция департаменті шығыстарының құрамында жеке бағдарламамен көзделедi.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