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829" w14:textId="8c3b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Ақсуат ауылдық округінің бюджеті туралы" Тарбағатай аудандық мәслихатының 2017 жылғы 28 желтоқсандағы № 21-2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26 қазандағы № 30-3 шешімі. Шығыс Қазақстан облысы Әділет департаментінің Тарбағатай аудандық Әділет басқармасында 2018 жылғы 22 қарашадағы № 5-16-152 болып тіркелді. Күші жойылды - Шығыс Қазақстан облысы Тарбағатай аудандық мәслихатының 2019 жылғы 3 қаңтардағы № 33-2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14 қыркүйектегі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5-16-145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Ақсуат ауылдық округінің бюджеті туралы" Тарбағатай аудандық мәслихатының 2017 жылғы 28 желтоқсандағы № 21-2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5415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41 828,0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- 25 844,0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–1960,0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14 024,0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41 828,0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Ақсуат ауылдық округ бюджетіне аудандық бюджеттен – 1 512,0 мың теңге көлемінде нысаналы трансферттер көзделгені ескерілсін.";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Байдіндаев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Ақсуат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