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5ab6" w14:textId="b9d5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157 "Әулиекөл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29 маусымдағы № 213 шешімі. Қостанай облысының Әділет департаментінде 2018 жылғы 12 шілдеде № 7948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 бойынша 2018-2019 жылдарға арналған жайылымдарды басқару және оларды пайдалану жөніндегі жоспарды бекіту туралы" шешімінің (Нормативтік құқықтық актілерді мемлекеттік тіркеу тізілімінде № 7475 болып тіркелген, 2018 жылғы 21 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жер қатынастары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Бекмурзин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ауыл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бөлімі"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Исмайлов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