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66561" w14:textId="ed66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ауылдық округтерінің 2018-2020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2017 жылғы 27 желтоқсандағы № 23-230/VI шешімі. Шығыс Қазақстан облысының Әділет департаментінде 2018 жылғы 10 қантарда № 5419 болып тіркелді. Күші жойылды - Шығыс Қазақстан облысы Үржар аудандық мәслихатының 2019 жылғы 25 қаңтардағы № 37-410/VI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25.01.2019 </w:t>
      </w:r>
      <w:r>
        <w:rPr>
          <w:rFonts w:ascii="Times New Roman"/>
          <w:b w:val="false"/>
          <w:i w:val="false"/>
          <w:color w:val="ff0000"/>
          <w:sz w:val="28"/>
        </w:rPr>
        <w:t>№ 37-410/VI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 2017 жылғы 22 желтоқсандағы № 22-210/VI "2018-2020 жылдарға арналған Үржар ауданының бюджеті туралы" (нормативтік құқықтық актілерді мемлекеттік тіркеу Тізілімінде 5353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ауданы ауылдық округтерінің 2018-2020 жылдарға арналған бюджеттері мынадай көлемдерде бекітілсін: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Алтыншоқы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көлемдерде:</w:t>
      </w:r>
    </w:p>
    <w:bookmarkEnd w:id="0"/>
    <w:bookmarkStart w:name="z15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27 383,0 мың теңге, соның ішінде:</w:t>
      </w:r>
    </w:p>
    <w:bookmarkEnd w:id="1"/>
    <w:bookmarkStart w:name="z15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2 313,0 мың теңге;</w:t>
      </w:r>
    </w:p>
    <w:bookmarkEnd w:id="2"/>
    <w:bookmarkStart w:name="z16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604,0 мың теңге;</w:t>
      </w:r>
    </w:p>
    <w:bookmarkEnd w:id="3"/>
    <w:bookmarkStart w:name="z16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24 466,0 мың теңге;</w:t>
      </w:r>
    </w:p>
    <w:bookmarkEnd w:id="4"/>
    <w:bookmarkStart w:name="z16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27 383,0 мың теңге;</w:t>
      </w:r>
    </w:p>
    <w:bookmarkEnd w:id="5"/>
    <w:bookmarkStart w:name="z16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0,0 мың теңге;</w:t>
      </w:r>
    </w:p>
    <w:bookmarkEnd w:id="6"/>
    <w:bookmarkStart w:name="z16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0,0 мың теңге.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Үржар аудандық мәслихатының 24.09.2018 </w:t>
      </w:r>
      <w:r>
        <w:rPr>
          <w:rFonts w:ascii="Times New Roman"/>
          <w:b w:val="false"/>
          <w:i w:val="false"/>
          <w:color w:val="000000"/>
          <w:sz w:val="28"/>
        </w:rPr>
        <w:t>№ 32-338/VI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Үржар ауданының Барқытбел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көлемдерде:</w:t>
      </w:r>
    </w:p>
    <w:bookmarkEnd w:id="8"/>
    <w:bookmarkStart w:name="z20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22 347,0 мың теңге, соның ішінде:</w:t>
      </w:r>
    </w:p>
    <w:bookmarkEnd w:id="9"/>
    <w:bookmarkStart w:name="z20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2 851,0 мың теңге;</w:t>
      </w:r>
    </w:p>
    <w:bookmarkEnd w:id="10"/>
    <w:bookmarkStart w:name="z20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1"/>
    <w:bookmarkStart w:name="z2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19 496,0 мың теңге;</w:t>
      </w:r>
    </w:p>
    <w:bookmarkEnd w:id="12"/>
    <w:bookmarkStart w:name="z2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22 347,0 мың теңге;</w:t>
      </w:r>
    </w:p>
    <w:bookmarkEnd w:id="13"/>
    <w:bookmarkStart w:name="z2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0,0 мың теңге;</w:t>
      </w:r>
    </w:p>
    <w:bookmarkEnd w:id="14"/>
    <w:bookmarkStart w:name="z2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0,0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Шығыс Қазақстан облысы Үржар аудандық мәслихатының 14.11.2018 </w:t>
      </w:r>
      <w:r>
        <w:rPr>
          <w:rFonts w:ascii="Times New Roman"/>
          <w:b w:val="false"/>
          <w:i w:val="false"/>
          <w:color w:val="000000"/>
          <w:sz w:val="28"/>
        </w:rPr>
        <w:t>№ 34-352/VI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Үржар ауданының Бақты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көлемдерде:</w:t>
      </w:r>
    </w:p>
    <w:bookmarkEnd w:id="16"/>
    <w:bookmarkStart w:name="z2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26 296,0 мың теңге, соның ішінде:</w:t>
      </w:r>
    </w:p>
    <w:bookmarkEnd w:id="17"/>
    <w:bookmarkStart w:name="z2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6 012,0 мың теңге;</w:t>
      </w:r>
    </w:p>
    <w:bookmarkEnd w:id="18"/>
    <w:bookmarkStart w:name="z2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309,0 мың теңге;</w:t>
      </w:r>
    </w:p>
    <w:bookmarkEnd w:id="19"/>
    <w:bookmarkStart w:name="z2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19 975,0 мың теңге;</w:t>
      </w:r>
    </w:p>
    <w:bookmarkEnd w:id="20"/>
    <w:bookmarkStart w:name="z2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26 296,0 мың теңге;</w:t>
      </w:r>
    </w:p>
    <w:bookmarkEnd w:id="21"/>
    <w:bookmarkStart w:name="z2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0,0 мың теңге;</w:t>
      </w:r>
    </w:p>
    <w:bookmarkEnd w:id="22"/>
    <w:bookmarkStart w:name="z22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0,0 мың теңге.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Шығыс Қазақстан облысы Үржар аудандық мәслихатының 14.11.2018 </w:t>
      </w:r>
      <w:r>
        <w:rPr>
          <w:rFonts w:ascii="Times New Roman"/>
          <w:b w:val="false"/>
          <w:i w:val="false"/>
          <w:color w:val="000000"/>
          <w:sz w:val="28"/>
        </w:rPr>
        <w:t>№ 34-352/VI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Үржар ауданының Бестерек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көлемдерде:</w:t>
      </w:r>
    </w:p>
    <w:bookmarkEnd w:id="24"/>
    <w:bookmarkStart w:name="z22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26 126,0 мың теңге, соның ішінде:</w:t>
      </w:r>
    </w:p>
    <w:bookmarkEnd w:id="25"/>
    <w:bookmarkStart w:name="z22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3 648,0 мың теңге;</w:t>
      </w:r>
    </w:p>
    <w:bookmarkEnd w:id="26"/>
    <w:bookmarkStart w:name="z22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45,0 мың теңге;</w:t>
      </w:r>
    </w:p>
    <w:bookmarkEnd w:id="27"/>
    <w:bookmarkStart w:name="z22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22 433,0 мың теңге;</w:t>
      </w:r>
    </w:p>
    <w:bookmarkEnd w:id="28"/>
    <w:bookmarkStart w:name="z22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26 126,0 мың теңге;</w:t>
      </w:r>
    </w:p>
    <w:bookmarkEnd w:id="29"/>
    <w:bookmarkStart w:name="z22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0,0 мың теңге;</w:t>
      </w:r>
    </w:p>
    <w:bookmarkEnd w:id="30"/>
    <w:bookmarkStart w:name="z22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0,0 мың теңге.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Шығыс Қазақстан облысы Үржар аудандық мәслихатының 14.11.2018 </w:t>
      </w:r>
      <w:r>
        <w:rPr>
          <w:rFonts w:ascii="Times New Roman"/>
          <w:b w:val="false"/>
          <w:i w:val="false"/>
          <w:color w:val="000000"/>
          <w:sz w:val="28"/>
        </w:rPr>
        <w:t>№ 34-352/VI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Үржар ауданының Қабанбай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көлемдерде:</w:t>
      </w:r>
    </w:p>
    <w:bookmarkEnd w:id="32"/>
    <w:bookmarkStart w:name="z17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33 029,0 мың теңге, соның ішінде:</w:t>
      </w:r>
    </w:p>
    <w:bookmarkEnd w:id="33"/>
    <w:bookmarkStart w:name="z17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15 478,6 мың теңге;</w:t>
      </w:r>
    </w:p>
    <w:bookmarkEnd w:id="34"/>
    <w:bookmarkStart w:name="z17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73,4 мың теңге;</w:t>
      </w:r>
    </w:p>
    <w:bookmarkEnd w:id="35"/>
    <w:bookmarkStart w:name="z17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17 477,0 мың теңге;</w:t>
      </w:r>
    </w:p>
    <w:bookmarkEnd w:id="36"/>
    <w:bookmarkStart w:name="z17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33 029,0 мың теңге;</w:t>
      </w:r>
    </w:p>
    <w:bookmarkEnd w:id="37"/>
    <w:bookmarkStart w:name="z17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0,0 мың теңге;</w:t>
      </w:r>
    </w:p>
    <w:bookmarkEnd w:id="38"/>
    <w:bookmarkStart w:name="z17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0,0 мың теңге.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Шығыс Қазақстан облысы Үржар аудандық мәслихатының 24.09.2018 </w:t>
      </w:r>
      <w:r>
        <w:rPr>
          <w:rFonts w:ascii="Times New Roman"/>
          <w:b w:val="false"/>
          <w:i w:val="false"/>
          <w:color w:val="000000"/>
          <w:sz w:val="28"/>
        </w:rPr>
        <w:t>№ 32-338/VI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Үржар ауданының Қарақол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көлемдерде:</w:t>
      </w:r>
    </w:p>
    <w:bookmarkEnd w:id="40"/>
    <w:bookmarkStart w:name="z22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25 313,0 мың теңге, соның ішінде:</w:t>
      </w:r>
    </w:p>
    <w:bookmarkEnd w:id="41"/>
    <w:bookmarkStart w:name="z22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797,0 мың теңге;</w:t>
      </w:r>
    </w:p>
    <w:bookmarkEnd w:id="42"/>
    <w:bookmarkStart w:name="z23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1 481,0 мың теңге;</w:t>
      </w:r>
    </w:p>
    <w:bookmarkEnd w:id="43"/>
    <w:bookmarkStart w:name="z23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23 035,0 мың теңге;</w:t>
      </w:r>
    </w:p>
    <w:bookmarkEnd w:id="44"/>
    <w:bookmarkStart w:name="z23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25 313,0 мың теңге;</w:t>
      </w:r>
    </w:p>
    <w:bookmarkEnd w:id="45"/>
    <w:bookmarkStart w:name="z23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0,0 мың теңге;</w:t>
      </w:r>
    </w:p>
    <w:bookmarkEnd w:id="46"/>
    <w:bookmarkStart w:name="z23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0,0 мың теңге.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Шығыс Қазақстан облысы Үржар аудандық мәслихатының 14.11.2018 </w:t>
      </w:r>
      <w:r>
        <w:rPr>
          <w:rFonts w:ascii="Times New Roman"/>
          <w:b w:val="false"/>
          <w:i w:val="false"/>
          <w:color w:val="000000"/>
          <w:sz w:val="28"/>
        </w:rPr>
        <w:t>№ 34-352/VI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Үржар ауданының Көктерек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көлемдерде:</w:t>
      </w:r>
    </w:p>
    <w:bookmarkEnd w:id="48"/>
    <w:bookmarkStart w:name="z23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20 127,0 мың теңге, соның ішінде:</w:t>
      </w:r>
    </w:p>
    <w:bookmarkEnd w:id="49"/>
    <w:bookmarkStart w:name="z23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2 420,0 мың теңге;</w:t>
      </w:r>
    </w:p>
    <w:bookmarkEnd w:id="50"/>
    <w:bookmarkStart w:name="z23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1"/>
    <w:bookmarkStart w:name="z23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17 707,0 мың теңге;</w:t>
      </w:r>
    </w:p>
    <w:bookmarkEnd w:id="52"/>
    <w:bookmarkStart w:name="z23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20 127,0 мың теңге;</w:t>
      </w:r>
    </w:p>
    <w:bookmarkEnd w:id="53"/>
    <w:bookmarkStart w:name="z24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0,0 мың теңге;</w:t>
      </w:r>
    </w:p>
    <w:bookmarkEnd w:id="54"/>
    <w:bookmarkStart w:name="z24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0,0 мың теңге.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Шығыс Қазақстан облысы Үржар аудандық мәслихатының 14.11.2018 </w:t>
      </w:r>
      <w:r>
        <w:rPr>
          <w:rFonts w:ascii="Times New Roman"/>
          <w:b w:val="false"/>
          <w:i w:val="false"/>
          <w:color w:val="000000"/>
          <w:sz w:val="28"/>
        </w:rPr>
        <w:t>№ 34-352/VI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Үржар ауданының Қоңыршәулі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көлемдерде:</w:t>
      </w:r>
    </w:p>
    <w:bookmarkEnd w:id="56"/>
    <w:bookmarkStart w:name="z24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32 133,0 мың теңге, соның ішінде:</w:t>
      </w:r>
    </w:p>
    <w:bookmarkEnd w:id="57"/>
    <w:bookmarkStart w:name="z24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3 801,0 мың теңге;</w:t>
      </w:r>
    </w:p>
    <w:bookmarkEnd w:id="58"/>
    <w:bookmarkStart w:name="z24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618,0 мың теңге;</w:t>
      </w:r>
    </w:p>
    <w:bookmarkEnd w:id="59"/>
    <w:bookmarkStart w:name="z24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27 714,0 мың теңге;</w:t>
      </w:r>
    </w:p>
    <w:bookmarkEnd w:id="60"/>
    <w:bookmarkStart w:name="z24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32 133,0 мың теңге;</w:t>
      </w:r>
    </w:p>
    <w:bookmarkEnd w:id="61"/>
    <w:bookmarkStart w:name="z24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0,0 мың теңге;</w:t>
      </w:r>
    </w:p>
    <w:bookmarkEnd w:id="62"/>
    <w:bookmarkStart w:name="z24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0,0 мың теңге.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Шығыс Қазақстан облысы Үржар аудандық мәслихатының 14.11.2018 </w:t>
      </w:r>
      <w:r>
        <w:rPr>
          <w:rFonts w:ascii="Times New Roman"/>
          <w:b w:val="false"/>
          <w:i w:val="false"/>
          <w:color w:val="000000"/>
          <w:sz w:val="28"/>
        </w:rPr>
        <w:t>№ 34-352/VI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Үржар ауданының Мақаншы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көлемдерде:</w:t>
      </w:r>
    </w:p>
    <w:bookmarkEnd w:id="64"/>
    <w:bookmarkStart w:name="z24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81 252,0 мың теңге, соның ішінде:</w:t>
      </w:r>
    </w:p>
    <w:bookmarkEnd w:id="65"/>
    <w:bookmarkStart w:name="z25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–33 961,0 мың теңге;</w:t>
      </w:r>
    </w:p>
    <w:bookmarkEnd w:id="66"/>
    <w:bookmarkStart w:name="z25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658,0 мың теңге;</w:t>
      </w:r>
    </w:p>
    <w:bookmarkEnd w:id="67"/>
    <w:bookmarkStart w:name="z25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46 633,0 мың теңге;</w:t>
      </w:r>
    </w:p>
    <w:bookmarkEnd w:id="68"/>
    <w:bookmarkStart w:name="z25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81 252,0 мың теңге;</w:t>
      </w:r>
    </w:p>
    <w:bookmarkEnd w:id="69"/>
    <w:bookmarkStart w:name="z25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0,0 мың теңге;</w:t>
      </w:r>
    </w:p>
    <w:bookmarkEnd w:id="70"/>
    <w:bookmarkStart w:name="z25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0,0 мың теңге.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Шығыс Қазақстан облысы Үржар аудандық мәслихатының 14.11.2018 </w:t>
      </w:r>
      <w:r>
        <w:rPr>
          <w:rFonts w:ascii="Times New Roman"/>
          <w:b w:val="false"/>
          <w:i w:val="false"/>
          <w:color w:val="000000"/>
          <w:sz w:val="28"/>
        </w:rPr>
        <w:t>№ 34-352/VI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Үржар ауданының Науалы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көлемдерде:</w:t>
      </w:r>
    </w:p>
    <w:bookmarkEnd w:id="72"/>
    <w:bookmarkStart w:name="z25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55 373,0 мың теңге, соның ішінде:</w:t>
      </w:r>
    </w:p>
    <w:bookmarkEnd w:id="73"/>
    <w:bookmarkStart w:name="z25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3 937,0 мың теңге;</w:t>
      </w:r>
    </w:p>
    <w:bookmarkEnd w:id="74"/>
    <w:bookmarkStart w:name="z25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1 191,0 мың теңге;</w:t>
      </w:r>
    </w:p>
    <w:bookmarkEnd w:id="75"/>
    <w:bookmarkStart w:name="z25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50 245,0 мың теңге;</w:t>
      </w:r>
    </w:p>
    <w:bookmarkEnd w:id="76"/>
    <w:bookmarkStart w:name="z26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55 373,0 мың теңге;</w:t>
      </w:r>
    </w:p>
    <w:bookmarkEnd w:id="77"/>
    <w:bookmarkStart w:name="z26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0,0 мың теңге;</w:t>
      </w:r>
    </w:p>
    <w:bookmarkEnd w:id="78"/>
    <w:bookmarkStart w:name="z26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0,0 мың теңге.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Шығыс Қазақстан облысы Үржар аудандық мәслихатының 14.11.2018 </w:t>
      </w:r>
      <w:r>
        <w:rPr>
          <w:rFonts w:ascii="Times New Roman"/>
          <w:b w:val="false"/>
          <w:i w:val="false"/>
          <w:color w:val="000000"/>
          <w:sz w:val="28"/>
        </w:rPr>
        <w:t>№ 34-352/VI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Үржар ауданының Үржар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көлемдерде:</w:t>
      </w:r>
    </w:p>
    <w:bookmarkEnd w:id="80"/>
    <w:bookmarkStart w:name="z26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149 445,1 мың теңге, соның ішінде:</w:t>
      </w:r>
    </w:p>
    <w:bookmarkEnd w:id="81"/>
    <w:bookmarkStart w:name="z26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104 419,0 мың теңге;</w:t>
      </w:r>
    </w:p>
    <w:bookmarkEnd w:id="82"/>
    <w:bookmarkStart w:name="z26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1 785,0 мың теңге;</w:t>
      </w:r>
    </w:p>
    <w:bookmarkEnd w:id="83"/>
    <w:bookmarkStart w:name="z26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43 241,1 мың теңге;</w:t>
      </w:r>
    </w:p>
    <w:bookmarkEnd w:id="84"/>
    <w:bookmarkStart w:name="z26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149 445,1 мың теңге;</w:t>
      </w:r>
    </w:p>
    <w:bookmarkEnd w:id="85"/>
    <w:bookmarkStart w:name="z26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0,0 мың теңге;</w:t>
      </w:r>
    </w:p>
    <w:bookmarkEnd w:id="86"/>
    <w:bookmarkStart w:name="z26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0,0 мың теңге.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Шығыс Қазақстан облысы Үржар аудандық мәслихатының 14.11.2018 </w:t>
      </w:r>
      <w:r>
        <w:rPr>
          <w:rFonts w:ascii="Times New Roman"/>
          <w:b w:val="false"/>
          <w:i w:val="false"/>
          <w:color w:val="000000"/>
          <w:sz w:val="28"/>
        </w:rPr>
        <w:t>№ 34-352/VI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2018 жылғы 1 қаңтардан бастап қолданысқа енгізіледі.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Үржар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23-230/VI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Алтыншоқы ауылдық округінің 2018 жылға арналған бюджеті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Үржар аудандық мәслихатының 24.09.2018 </w:t>
      </w:r>
      <w:r>
        <w:rPr>
          <w:rFonts w:ascii="Times New Roman"/>
          <w:b w:val="false"/>
          <w:i w:val="false"/>
          <w:color w:val="ff0000"/>
          <w:sz w:val="28"/>
        </w:rPr>
        <w:t>№ 32-338/VI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1303"/>
        <w:gridCol w:w="1303"/>
        <w:gridCol w:w="6402"/>
        <w:gridCol w:w="26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27 383,0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19 924,4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19 924,4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19 924,4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19 924,4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2 959,5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2 657,1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2 657,1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2 657,1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2 657,1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(профицитін пайдалану)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23-230/VI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Алтыншоқы ауылдық округінің 2019 жылға арналған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27 272,0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27 272,0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(профицитін пайдалану)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23-230/VI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Алтыншоқы ауылдық округінің 2020 жылға арналған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27 518,0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280"/>
        <w:gridCol w:w="292"/>
        <w:gridCol w:w="590"/>
        <w:gridCol w:w="618"/>
        <w:gridCol w:w="590"/>
        <w:gridCol w:w="618"/>
        <w:gridCol w:w="5942"/>
        <w:gridCol w:w="248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27 518,0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(профицитін пайдалану)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23-230/VI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Барқытбел ауылдық округінің 2018 жылға арналған бюджеті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Шығыс Қазақстан облысы Үржар аудандық мәслихатының 14.11.2018 </w:t>
      </w:r>
      <w:r>
        <w:rPr>
          <w:rFonts w:ascii="Times New Roman"/>
          <w:b w:val="false"/>
          <w:i w:val="false"/>
          <w:color w:val="ff0000"/>
          <w:sz w:val="28"/>
        </w:rPr>
        <w:t>№ 34-352/VI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15 931,1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15 931,1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15 931,1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15 931,1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2 089,6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2 089,6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2 089,6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2 089,6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каржыландыру ( 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23-230/VI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0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Барқытбел ауылдық округінің 2019 жылға арналған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22 587,0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19 014,0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22 587,0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23-230/VI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0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Барқытбел ауылдық округінің 2020 жылға арналған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19 014,0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23-230/VI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0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Бахты ауылдық округінің 2018 жылға арналған бюджеті туралы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Шығыс Қазақстан облысы Үржар аудандық мәслихатының 14.11.2018 </w:t>
      </w:r>
      <w:r>
        <w:rPr>
          <w:rFonts w:ascii="Times New Roman"/>
          <w:b w:val="false"/>
          <w:i w:val="false"/>
          <w:color w:val="ff0000"/>
          <w:sz w:val="28"/>
        </w:rPr>
        <w:t>№ 34-352/VI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каржыландыру 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23-230/VI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10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, Бахты ауылдық округінің 2019 жылға арналған бюджеті туралы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17 032,0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17 032,0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17 032,0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17 032,0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 тапшылығын каржыландыру (профицитін пайдалану)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23-230/VI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10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ауданы, Бахты ауылдық округінің 2020 жылға арналған бюджеті туралы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23-230/VI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11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Бестерек ауылдық округінің 2018 жылға арналған бюджеті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Шығыс Қазақстан облысы Үржар аудандық мәслихатының 14.11.2018 </w:t>
      </w:r>
      <w:r>
        <w:rPr>
          <w:rFonts w:ascii="Times New Roman"/>
          <w:b w:val="false"/>
          <w:i w:val="false"/>
          <w:color w:val="ff0000"/>
          <w:sz w:val="28"/>
        </w:rPr>
        <w:t>№ 34-352/VI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каржыландыру 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23-230/VI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11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Бестерек ауылдық округінің 2019 жылға арналған бюджеті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23 973,0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23 973,0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 тапшылығын каржыландыру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23-230/VI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11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Бестерек ауылдық округінің 2020 жылға арналған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24 229,0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24 229,0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23-230/VI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11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Үржар ауданы, Қабанбай ауылдық округінің бюджеті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Шығыс Қазақстан облысы Үржар аудандық мәслихатының 24.09.2018 </w:t>
      </w:r>
      <w:r>
        <w:rPr>
          <w:rFonts w:ascii="Times New Roman"/>
          <w:b w:val="false"/>
          <w:i w:val="false"/>
          <w:color w:val="ff0000"/>
          <w:sz w:val="28"/>
        </w:rPr>
        <w:t>№ 32-338/VI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33 029,0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15 478,6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6 748,6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6 748,6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33 029,0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24 951,4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24 951,4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24 951,4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21 451,4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3 674,2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3 674,2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3 674,2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3 674,2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каржыландыру 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23-230/VI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11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Үржар ауданы, Қабанбай ауылдық округінің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29 519,0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29 519,0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23-230/VI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12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Үржар ауданы, Қабанбай ауылдық округінің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23-230/VI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12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Үржар ауданы Қарақол ауылдық округінің бюджеті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Шығыс Қазақстан облысы Үржар аудандық мәслихатының 14.11.2018 </w:t>
      </w:r>
      <w:r>
        <w:rPr>
          <w:rFonts w:ascii="Times New Roman"/>
          <w:b w:val="false"/>
          <w:i w:val="false"/>
          <w:color w:val="ff0000"/>
          <w:sz w:val="28"/>
        </w:rPr>
        <w:t>№ 34-352/VI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25 313,0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25 313,0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17 970,6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17 970,6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17 970,6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17 970,6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1 196,4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1 196,4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1 196,4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1 196,4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каржыландыру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23-230/VI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12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Үржар ауданы Қарақол ауылдық округінің бюджеті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24 979,0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22 513,0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24 979,0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(профицитін пайдалану)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23-230/VI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12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Үржар ауданы Қарақол ауылдық округінің бюджеті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22 513,0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17 051,0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17 051,0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17 051,0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17 051,0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(профицитін пайдалану)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23-230/VI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12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Көктерек ауылдық округінің 2018 жылға арналған бюджеті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Шығыс Қазақстан облысы Үржар аудандық мәслихатының 14.11.2018 </w:t>
      </w:r>
      <w:r>
        <w:rPr>
          <w:rFonts w:ascii="Times New Roman"/>
          <w:b w:val="false"/>
          <w:i w:val="false"/>
          <w:color w:val="ff0000"/>
          <w:sz w:val="28"/>
        </w:rPr>
        <w:t>№ 34-352/VI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16 440,8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16 440,8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16 440,8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16 440,8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каржыландыру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23-230/VI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131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Көктерек ауылдық округінің 2019 жылға арналған бюджеті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каржыландыру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23-230/VI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133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Көктерек ауылдық округінің 2020 жылға арналған бюджеті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20 290,0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20 290,0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(профицитін пайдалану)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23-230/VI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13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Қоңыршәулі ауылдық округінің 2018 жылға арналған бюджеті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Шығыс Қазақстан облысы Үржар аудандық мәслихатының 14.11.2018 </w:t>
      </w:r>
      <w:r>
        <w:rPr>
          <w:rFonts w:ascii="Times New Roman"/>
          <w:b w:val="false"/>
          <w:i w:val="false"/>
          <w:color w:val="ff0000"/>
          <w:sz w:val="28"/>
        </w:rPr>
        <w:t>№ 34-352/VI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32 133,0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32 133,0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21 064,4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21 064,4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21 064,4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21 064,4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2 871,6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2 871,6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2 871,6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2 871,6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каржыландыру 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23-230/VI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13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Қоңыршәулі ауылдық округінің 2019 жылға арналған бюджеті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каржыландыру 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23-230/VI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13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Қоңыршәулі ауылдық округінің 2020 жылға арналған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23-230/VI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14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Мақаншы ауылдық округінің 2018 жылға арналған бюджеті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Шығыс Қазақстан облысы Үржар аудандық мәслихатының 14.11.2018 </w:t>
      </w:r>
      <w:r>
        <w:rPr>
          <w:rFonts w:ascii="Times New Roman"/>
          <w:b w:val="false"/>
          <w:i w:val="false"/>
          <w:color w:val="ff0000"/>
          <w:sz w:val="28"/>
        </w:rPr>
        <w:t>№ 34-352/VI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81 252,0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46 633,0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81 252,0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31 238,6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31 238,6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31 238,6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31 238,6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15 958,2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3 656,1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3 656,1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3 656,1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26 299,1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26 299,1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26 299,1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26 299,1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каржыландыру ( 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23-230/VI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14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Мақаншы  ауылдық округінің 2019 жылға арналған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80 322,0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38 936,0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41 386,0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80 322,0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17 867,0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16 545,0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16 545,0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16 545,0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17 051,0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17 051,0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17 051,0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17 051,0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 тапшылығын каржыландыру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23-230/VI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14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Мақаншы ауылдық округінің 2020 жылға арналған бюджеті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82 835,0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41 449,0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41 386,0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32 673,0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32 673,0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32 673,0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32 673,0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23-230/VI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14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Үржар ауданы Науалы ауылдық округінің бюджеті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Шыгыс Қазақстан облысы Үржар аудандық мәслихатының 14.11.2018 </w:t>
      </w:r>
      <w:r>
        <w:rPr>
          <w:rFonts w:ascii="Times New Roman"/>
          <w:b w:val="false"/>
          <w:i w:val="false"/>
          <w:color w:val="ff0000"/>
          <w:sz w:val="28"/>
        </w:rPr>
        <w:t>№ 34-352/VI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55 373,0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50 245,0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55 373,0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17 352,0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17 352,0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17 352,0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17 352,0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тапшылығы(профициті)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23-230/VI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149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Үржар ауданы Науалы ауылдық округінің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54 972,0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54 972,0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30 920,0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23-230/VI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қосымша </w:t>
            </w:r>
          </w:p>
        </w:tc>
      </w:tr>
    </w:tbl>
    <w:bookmarkStart w:name="z15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Үржар ауданы Науалы ауылдық округінің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55 289,0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55 289,0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32 161,0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23-230/VI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15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Үржар ауылдық округінің 2018 жылға арналған бюджеті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Шығыс Қазақстан облысы Үржар аудандық мәслихатының 14.11.2018 </w:t>
      </w:r>
      <w:r>
        <w:rPr>
          <w:rFonts w:ascii="Times New Roman"/>
          <w:b w:val="false"/>
          <w:i w:val="false"/>
          <w:color w:val="ff0000"/>
          <w:sz w:val="28"/>
        </w:rPr>
        <w:t>№ 34-352/VI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3013"/>
        <w:gridCol w:w="5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149 445,1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104 419,0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59 668,0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59 668,0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44 751,0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3 737,0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39 094,0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43 241,1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3921"/>
        <w:gridCol w:w="35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149 445,1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37 332,7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37 332,7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37 332,7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37 332,7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98 312,0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98 312,0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98 312,0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98 312,0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1 758,4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1 758,4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1 758,4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1 758,4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(профицитін пайдалану)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23-230/VI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15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Үржар ауылдық округінің 2019 жылға арналған бюджеті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3013"/>
        <w:gridCol w:w="5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162 463,0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120 349,0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64 740,0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64 740,0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55 609,0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5 082,0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47 317,0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42 114,0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559"/>
        <w:gridCol w:w="1178"/>
        <w:gridCol w:w="1178"/>
        <w:gridCol w:w="5791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162 463,0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(профицитін пайдалану)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23-230/VI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15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Үржар ауылдық округінің 2020 жылға арналған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3013"/>
        <w:gridCol w:w="5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170 374,0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128 260,0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68 261,0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68 261,0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59 999,0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3 637,0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5 402,0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50 960,0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42 114,0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559"/>
        <w:gridCol w:w="1178"/>
        <w:gridCol w:w="1178"/>
        <w:gridCol w:w="5791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170 374,0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(профицитін пайдалану)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