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7cbe7" w14:textId="0e7cb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Бесқарағай ауданы Глуховка ауылдық округінің Жыланды ауылында "Дальняя дойка" учаскесінде карантин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Бесқарағай ауданы Глуховка ауылдық округі әкімінің 2017 жылғы 15 тамыздағы № 6 шешімі. Шығыс Қазақстан облысының Әділет департаментінде 2017 жылғы 5 қыркүйекте № 5193 болып тіркелді. Күші жойылды - Шығыс Қазақстан облысы Бесқарағай ауданы Глуховка ауылдық округі әкімінің 2017 жылғы 14 қарашадағы № 7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Бесқарағай ауданы Глуховка ауылдық округі әкімінің 14.11.2017 № 7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35-бабы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"Ветеринария туралы" Қазақстан Республикасының 2002 жылғы 10 шілдедегі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тармақшысына сәйкес, Қазақстан Республикасының Ауыл шаруашылығы министрлігінің ветеринариялық бақылау және қадағалау Комитетінің Бесқарағай аудандық аумақтық инспекция басшысының 2017 жылғы 28 шілдедегі № 142 ұсынысы негізінде, Глуховка ауылдық округі әкімінің міндетін атқарушы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Бесқарағай ауданы Глуховка ауылдық округінің Жыланды ауылында "Дальняя дойка" учаскесінде ірі қара малдарының қарасан ауруының шығуына байланысты карантин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орындалуына бақылау жасауды өзіме қалдырамын.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Глуховка ауылдық округі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әкімінің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Тастенбеков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