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1936" w14:textId="c021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2017 жылғы 3 шілдедегі № 127/7 қаулысы. Павлодар облысының Әділет департаментінде 2017 жылғы 18 шілдеде № 5570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Қаңтарбаев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әкімдігінің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Май ауданы әкімдігінің 2014 жылғы 24 қазандағы "Май ауданының экономика және бюджеттік жоспарлау бөлімі" мемлекеттік мекемесінің Ережесін бекіту туралы" № 356/10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4162 болып тіркелген, 2014 жылғы 22 қарашада аудандық "Шамшырақ" газетінің № 45 санында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Май ауданы әкімдігінің 2015 жылғы 03 наурыздағы "Май ауданы әкімінің аппараты" мемлекеттік мекемесі туралы Ережені бекіту туралы" № 80/3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4335 болып тіркелген, 2015 жылғы 07 наурызда аудандық "Шамшырақ" газетінің № 10 санында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Май ауданы әкімдігінің 2015 жылғы 31 наурыздағы "Май ауданының ветеринария бөлімі" мемлекеттік мекемесі туралы Ережені бекіту туралы" № 103/3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4450 болып тіркелген, 2015 жылғы 09 мамырда аудандық "Шамшырақ" газетінің № 19 санында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Май ауданы әкімдігінің 2015 жылғы 21 мамырдағы "Май ауданының білім беру бөлімі" мемлекеттік мекемесінің Ережесін бекіту туралы" № 156/5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4527 болып тіркелген, 2015 жылғы 20 маусымда аудандық "Шамшырақ" газетінің № 25 санында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Май ауданы әкімдігінің 2016 жылғы 22 ақпандағы "Май ауданы әкімдігінің 2015 жылғы 21 мамырдағы "Май ауданының білім беру бөлімі" мемлекеттік мекемесінің Ережесін бекіту туралы" № 156/5 қаулысына өзгеріс енгізу туралы" № 32/2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4996 болып тіркелген, 2016 жылғы 18 наурызда аудандық "Шамшырақ" газетінің № 12 санында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Май ауданы әкімдігінің 2016 жылғы 22 ақпандағы "Май ауданының мәдениет, тілдерді дамыту, дене шынықтыру және спорт бөлімі" мемлекеттік мекемесі туралы Ережені бекіту туралы" № 30/2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4990 болып тіркелген, 2016 жылғы 18 наурызда аудандық "Шамшырақ" газетінің № 12 санында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Май ауданы әкімдігінің 2016 жылғы 04 наурыздағы "Май ауданы Ақжар ауылы әкімінің аппараты" мемлекеттік мекемесі туралы Ережені бекіту туралы" № 43/3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5009 болып тіркелген, 2016 жылғы 02 сәуірде аудандық "Шамшырақ" газетінің № 15 санында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Май ауданы әкімдігінің 2016 жылғы 04 наурыздағы "Май ауданының тұрғын үй-коммуналдық шаруашылық, жолаушылар көлігі және автомобиль жолдары бөлімі" мемлекеттік мекемесі туралы Ережені бекіту туралы" № 44/3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5010 болып тіркелген, 2016 жылғы 02 сәуірде аудандық "Шамшырақ" газетінің № 15 санында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Май ауданы әкімдігінің 2016 жылғы 04 наурыздағы "Май ауданының қаржы бөлімі" мемлекеттік мекемесі туралы Ережені бекіту туралы" № 45/3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5011 болып тіркелген, 2016 жылғы 02 сәуірде аудандық "Шамшырақ" газетінің № 15 санында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Май ауданы әкімдігінің 2016 жылғы 16 наурыздағы "Май ауданының құрылыс, сәулет және қала құрылысы бөлімі" мемлекеттік мекемесі туралы Ережені бекіту туралы" № 52/3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5067 болып тіркелген, 2016 жылғы 23 сәуірде аудандық "Шамшырақ" газетінің № 18 санында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Май ауданы әкімдігінің 2016 жылғы 16 наурыздағы "Май ауданының жер қатынастары бөлімі" мемлекеттік мекемесі туралы Ережені бекіту туралы" № 53/3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5073 болып тіркелген, 2016 жылғы 23 сәуірде аудандық "Шамшырақ" газетінің № 18 санында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