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8c72" w14:textId="4858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2017 жылғы 14 сәуірдегі № 15/06 қаулысы. Қарағанды облысының Әділет департаментінде 2017 жылғы 3 мамырда № 4247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Заңдарына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Абай ауданы әкімі аппаратының басшысы К.Б. Кабдуалиеваға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әкімдігінің 2015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05/09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облысы Абай ауданы әкімінің аппараты" мемлекеттік мекемесінің Ережесін бекіту туралы" (нормативтік құқықтық актілерді мемлекеттік тіркеу Тізілімінде № 2995 болып тіркелген, 2015 жылғы 28 ақпандағы № 9 "Абай-Ақиқат" аудандық газетінде, "Әділет" ақпараттық-құқықтық жүйесінде 2015 жылдың 27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Абай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мемлекеттік активтер және сатып алу бөлімі" мемлекеттік мекемесінің Ережесін бекіту туралы" (нормативтік құқықтық актілерді мемлекеттік тіркеу Тізілімінде № 3038 болып тіркелген, 2015 жылғы 20 наурыздағы № 12 (4062) "Абай-Ақиқат" аудандық газетінде, "Әділет" ақпараттық-құқықтық жүйесінде 2015 жылдың 27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Абай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экономика және қаржы бөлімі" мемлекеттік мекемесінің Ережесін бекіту туралы" (нормативтік құқықтық актілерді мемлекеттік тіркеу Тізілімінде № 3037 болып тіркелген, 2015 жылғы 20 наурыздағы № 12 (4062) "Абай-Ақиқат" аудандық газетінде, "Әділет" ақпараттық-құқықтық жүйесінде 2015 жылдың 26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Абай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дене шынықтыру және спорт бөлімі" мемлекеттік мекемесінің Ережесін бекіту туралы" (нормативтік құқықтық актілерді мемлекеттік тіркеу Тізілімінде № 3045 болып тіркелген, 2015 жылғы 31 наурыздағы № 13 "Абай-Ақиқат" аудандық газетінде, "Әділет" ақпараттық-құқықтық жүйесінде 2015 жылдың 27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Абай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ауыл шаруашылығы бөлімі" мемлекеттік мекемесінің Ережесін бекіту туралы" (нормативтік құқықтық актілерді мемлекеттік тіркеу Тізілімінде № 3034 болып тіркелген, 2015 жылғы 20 наурыздағы № 12 (4062) "Абай-Ақиқат" аудандық газетінде, "Әділет" ақпараттық-құқықтық жүйесінде 2015 жылдың 26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Абай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білім бөлімі" мемлекеттік мекемесінің Ережесін бекіту туралы" (нормативтік құқықтық актілерді мемлекеттік тіркеу Тізілімінде № 3036 болып тіркелген, 2015 жылғы 20 наурыздағы № 12 (4062) "Абай-Ақиқат" аудандық газетінде, "Әділет" ақпараттық-құқықтық жүйесінде 2015 жылдың 26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Абай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ветеринария бөлімі" мемлекеттік мекемесінің Ережесін бекіту туралы" (нормативтік құқықтық актілерді мемлекеттік тіркеу Тізілімінде жылғы 16 наурызда № 3043 болып тіркелген, 2015 жылғы 31 наурыздағы № 13 "Абай-Ақиқат" аудандық газетінде, "Әділет" ақпараттық-құқықтық жүйесінде 2015 жылдың 27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Абай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жер қатынастары, сәулет және қала құрылысы бөлімі" мемлекеттік мекемесінің Ережесін бекіту туралы" (нормативтік құқықтық актілерді мемлекеттік тіркеу Тізілімінде № 3035 болып тіркелген, 2015 жылғы 31 наурыздағы № 13 (4063) "Абай-Ақиқат" аудандық газетінде, "Әділет" ақпараттық-құқықтық жүйесінде 2015 жылдың 26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Абай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07/08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ішкі саясат, мәдениет және тілдерді дамыту бөлімі" мемлекеттік мекемесінің Ережесін бекіту туралы" (нормативтік құқықтық актілерді мемлекеттік тіркеу Тізілімінде № 3044 болып тіркелген, 2015 жылғы 31 наурыздағы № 13 "Абай-Ақиқат" аудандық газетінде, "Әділет" ақпараттық құқықтық жүйесінде 2015 жылдың 27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Абай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07/09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тұрғын үй-коммуналдық шаруашылығы, жолаушылар көлігі, автомобиль жолдары және тұрғын үй инспекциясы бөлімі" мемлекеттік мекемесінің Ережесін бекіту туралы" (нормативтік құқықтық актілерді мемлекеттік тіркеу Тізілімінде № 3053 болып тіркелген, 2015 жылғы 31 наурыздағы № 13 "Абай-Ақиқат" аудандық газетінде, "Әділет" ақпараттық-құқықтық жүйесінде 2015 жылдың 27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