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1ebe" w14:textId="c551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қызметiнiң есебiнде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2017 жылғы 17 наурыздағы № 32 қаулысы. Алматы облысы Әділет департаментінде 2017 жылы 6 сәуірде № 4173 болып тіркелді. Күші жойылды - Алматы облысы Балқаш ауданы әкімдігінің 2024 жылғы 17 мамырдағы № 137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17.05.2024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"Халықты жұмыспен қамту туралы" 2016 жылғы 06 сәуірдегі Қазақстан Республикасы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Балқаш ауданының әкімдігі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 мөлшерінде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С. С. Смағұловқа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Токпеисов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