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8dd4" w14:textId="f8c8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16 қыркүйектегі № 5 "Қараой селолық округінің елді-мекендерінің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Қараой ауылдық округі әкімінің 2017 жылғы 24 наурыздағы № 1 шешімі. Ақтөбе облысының Әділет департаментінде 2017 жылғы 19 сәуірде № 5455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Қараой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Қараой ауылдық округі әкімінің 2011 жылғы 16 қыркүйектегі № 5 "Қараой селолық округінің елді - мекендерінің көшелеріне атау беру туралы" (нормативтік құқықтық актілерді мемлекеттік тіркеу тізілімінде № 3-11-96 болып тіркелген, 2011 жылғы 17 қарашада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1, 2 тармақтарындағы "аула" сөздері "села"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