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4e0e0" w14:textId="4e4e0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Қызылжар селолық округі әкімінің 2011 жылғы 30 маусымдағы № 8 "Қызылжар селолық округі Құрлыс, Жаныс би, Шеңбертал селоларының көшелеріне атау беру туралы" шешіміне өзгерістер енгізу туралы</w:t>
      </w:r>
    </w:p>
    <w:p>
      <w:pPr>
        <w:spacing w:after="0"/>
        <w:ind w:left="0"/>
        <w:jc w:val="both"/>
      </w:pPr>
      <w:r>
        <w:rPr>
          <w:rFonts w:ascii="Times New Roman"/>
          <w:b w:val="false"/>
          <w:i w:val="false"/>
          <w:color w:val="000000"/>
          <w:sz w:val="28"/>
        </w:rPr>
        <w:t>Ақтөбе облысы Ырғыз ауданы Қызылжар ауылдық округі әкімінің 2017 жылғы 15 ақпандағы № 13 шешімі. Ақтөбе облысының Әділет департаментінде 2017 жылғы 7 наурызда № 5296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Қызылжар ауылдық округінің әкімі </w:t>
      </w:r>
      <w:r>
        <w:rPr>
          <w:rFonts w:ascii="Times New Roman"/>
          <w:b/>
          <w:i w:val="false"/>
          <w:color w:val="000000"/>
          <w:sz w:val="28"/>
        </w:rPr>
        <w:t>ШЕШІМ ҚАБЫЛДАДЫ:</w:t>
      </w:r>
    </w:p>
    <w:bookmarkEnd w:id="0"/>
    <w:bookmarkStart w:name="z3" w:id="1"/>
    <w:p>
      <w:pPr>
        <w:spacing w:after="0"/>
        <w:ind w:left="0"/>
        <w:jc w:val="both"/>
      </w:pPr>
      <w:r>
        <w:rPr>
          <w:rFonts w:ascii="Times New Roman"/>
          <w:b w:val="false"/>
          <w:i w:val="false"/>
          <w:color w:val="000000"/>
          <w:sz w:val="28"/>
        </w:rPr>
        <w:t xml:space="preserve">
      1. Қызылжар селолық округі әкімінің 2011 жылғы 30 маусымдағы № 8 "Қызылжар селолық округі Құрлыс, Жаныс би, Шеңбертал селоларының көшелеріне атау беру туралы" шешіміне өзгерістер енгізу туралы (нормативтік құқықтық актілерді мемлекеттік тіркеу тізілімінде № 3-5-138 санымен тіркелген, 2011 жылғы 23 тамыздағы аудандық "Ырғыз"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қазақ тіліндегі атауында "селолық", "селоларының" сөздері "ауылдық", "ауылдарының" сөздерімен ауыстырылсын.</w:t>
      </w:r>
    </w:p>
    <w:bookmarkEnd w:id="2"/>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Қызылжар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