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5bd2" w14:textId="5855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7 ақпандағы № 14 "Алға ауданы бойынша тіркелген салықтың бірыңғай ставкаларын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2017 жылғы 26 сәуірдегі № 94 шешімі. Ақтөбе облысының Әділет департаментінде 2017 жылғы 4 мамырда № 5485 болып тіркелді. Күші жойылды - Ақтөбе облысы Алға аудандық мәслихатының 2018 жылғы 1 наурыздағы № 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01.03.2018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2014 жылғы 28 қарашадағы "Қазақстан Республикасының кейбір заңнамалық актілеріне салық салу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2012 жылғы 7 ақпандағы № 14 "Алға ауданы бойынша тіркелген салықтың бірыңғай ставкаларын белгілеу туралы" (нормативтік құқықтық актілерді мемлекеттік тіркеу тізілімінде № 3-3-137 болып тіркелген, 2012 жылғы 28 ақпанда және 13 наурызда аудандық "Жұлдыз-Звезда"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атауындағы, мәтініндегі және қосымшасындағы "ставкаларын", "ставкалары", "ставкасы" сөздері "мөлшерлемелерін", "мөлшерлемелері", "мөлшерлемесі" сөздерімен ауыстырылсын.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