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d70a" w14:textId="581d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т ауылдық округі әкімінің 2009 жылғы 17 ақпандағы № 1 "Көшелерг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Сарат ауылдық округі әкімінің 2017 жылғы 13 сәуірдегі № 3 шешімі. Ақтөбе облысының Әділет департаментінде 2017 жылғы 21 сәуірде № 54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ат ауылдық округі әкімінің қазақ тіліндегі 2009 жылғы 17 ақпандағы № 1 "Көшелерге атау беру туралы" (нормативтік құқықтық актілерді мемлекеттік тіркеу Тізілімінде № 3-2-73 тіркелген, 2009 жылғы 02 сәуірдегі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ра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