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373d" w14:textId="b7c3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ың Шалқар ауылдық округінің Шалқар ауыл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Шалқар ауылдық округі әкімінің 2017 жылғы 20 шілдедегі № 1 шешімі. Ақмола облысының Әділет департаментінде 2017 жылғы 17 тамызда № 605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с мемлекеттік ветеринариялық-санитариялық инспектордың 2017 жылғы 9 маусымдағы № 01-34-115 ұсынуы бойынша Шалқ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ның Шалқар ауылдық округінің Шалқар ауылы аумағында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Целиноград ауданы Шалқар ауылдық округінің Шалқар ауылы елді мекенінің аумағындағы шектеу іс-шараларын белгілеу туралы" Ақмола облысы Целиноград ауданы Шалқар ауылдық округі әкімінің 2015 жылғы 23 қаңтардағы №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46 болып тіркелген, 2015 жылғы 24 ақпанда "Ақмол ақпараты", "Вести Акмола" аудандық газеттер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лқар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Нығ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