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212e" w14:textId="f0c2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Рождественка ауылдық округі Максим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Рождественка ауылдық округі әкімінің 2016 жылғы 5 сәуірдегі № 2 шешімі. Павлодар облысының Әділет департаментінде 2016 жылғы 20 сәуірде № 50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ксимовка ауылының тұрғындарының пікірін ескере отырып, 2015 жылғы 2 желтоқсандағы Павлодар облыстық ономастикалық комиссиясының қорытындысы негізінде Рождестве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Рождественка ауылдық округі Максимовка ауылының келесі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ончаров" көшесі "Қайырбек Жүсіпов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ная" көшесі "Сахан Аштае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ождествен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