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4d09" w14:textId="1984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2015 жылғы 25 ақпандағы № 274/40-5 "Целиноград ауданының шекараларында пайдаланылмайтын ауыл шаруашылығы мақсатындағы жерлерге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28 наурыздағы № 9/1-6 шешімі. Ақмола облысының Әділет департаментінде 2016 жылғы 22 сәуірде № 5306 болып тіркелді. Күші жойылды - Ақмола облысы Целиноград аудандық мәслихатының 2016 жылғы 23 желтоқсандағы № 86/10-6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Целиноград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86/10-6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2015 жылғы 3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"Целиноград ауданының шекараларында пайдаланылмайтын ауыл шаруашылығы мақсатындағы жерлерге жер салығының мөлшерлемелерін жоғарылату туралы" 2015 жылғы 25 ақпандағы № 274/40-5 (Нормативтік құқықтық актілерді мемлекеттік тіркеу тізілімінде № 4720 болып тіркелген, 2015 жылғы 10 сәуірде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"Целиноград ауданының шекараларында Қазақстан Республикасының жер заңнамасына сәйкес пайдаланылмайтын ауыл шаруашылығы мақсатындағы жерлерге жер салығының мөлшерлемелерін жоғарылату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"387-бабы 1-1-тармағына" сөздері "386-бабы 5-тармағына"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28.03.2016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28.03.2016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