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ee0e" w14:textId="622e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Мәртөк ауданы бойынша ұйымдардың тізбесін, қоғамдық жұмыстардың түрлерін, көлемін және нақты жағдайларын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әкімдігінің 2015 жылғы 12 қаңтардағы № 1 қаулысы. Ақтөбе облысының Әділет департаментінде 2015 жылғы 04 ақпанда № 4194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тармақшасына,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жұмыстарды ұйымдастыру мен қаржыландырудың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жылға Мәртөк ауданы бойынша жұмыссыздарды уақытша жұмыспен қамтуды ұйымдастыру үшін қоғамдық жұмыстар өткізілетін ұйымдардың тізбесі, түрлері, көлемі және нақты жағдайлары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жұмыспен қамту және әлеуметтік бағдарламалар бөлімі" мемлекеттік мекемесі (Г.Алматбаева) осы қаулының жүзеге асырылуын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экономика, бюджеттік жоспарлау және кәсіпкерлік бөлімі" мемлекеттік мекемесі (А.Жұмабаева) 451-002-100 "Қоғамдық жұмыстар" бюджеттік бағдарламасы бойынша қоғамдық жұмысты жергілікті бюджет қаржысы есебінен қаржыландыруды жүзеге асыруды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Б.Б.Күзембаеваға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 және 2015 жылдың 1 қаңтарынан бастап, туындаған құқықтық қатынастарға таралады.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2015 жылғы "12" қаңтардағы № 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Мәртөк ауданы бойынша ұйымдардың тізбесі, қоғамдық жұмыстардың түрлері, көлемі және 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тізбесі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жұмыстың түрлері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Орындалатын жұмыс және қызмет көлемінің табиғи көрсеткіштері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сұраныс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Бекітілді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жұмысқа қатысушының еңбек ақысының көлемі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Мәртөк ауылдық округі әкімінің аппараты"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 жүргізу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заңнамасымен белгіленген төменгі еңбекақы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 қаржыландырылады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Аққұдық ауылдық округі әкімінің аппараты"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 жүргізу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Байнассай ауылдық округі әкімінің аппараты"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 жүргізу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Байторысай ауылдық округі әкімінің аппараты"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 жүргізу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Қарашай ауылдық округі әкімінің аппараты"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 жүргізу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Қаратоғай ауылдық округі әкімінің аппараты"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 жүргізу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Құрмансай ауылдық округі әкімінің аппараты"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 жүргізу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Қызылжар ауылдық округі әкімінің аппараты"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 жүргізу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Родников ауылдық округі әкімінің аппараты"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 жүргізу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Тәңірберген ауылдық округі әкімінің аппараты"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 жүргізу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Сарыжар ауылдық округі әкімінің аппараты"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 жүргізу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Хазірет ауылдық округі әкімінің аппараты"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 жүргізу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Жайсаң ауылдық округі әкімінің аппараты"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 жүргізу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тазарту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орталығын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Мәртөк ауданының қорғаныс істері жөніндегі бөлімі"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шақырту қағаздарын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Мәртөк аудандық прокуратура"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аумағын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рәсімдеуге көмектесу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ішкі істер Департаменті-нің Мәртөк аудандық ішкі істер бөлімі"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рәсімдеуге көмектесу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тазалауға көмектесу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әділет департаменті Мәртөк ауданының әділет басқармасы"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тіркеу мұрағаты жұмысына көмек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мұрағаты жұмысына көмек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 әкімінің аппараты"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аумағын көгалдандыру және тазалау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Министрлігінің "Ауыл шаруашылығы дақылдарының сорттарын сынау жөніндегі Ақтөбе облыстық инспектурасы" мемлекеттік мекемесінің филиалы - "Мәртөк жемшөп мемлекеттік сорт сынау бөлімшесі"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тұқымдарды тазалау және ғимаратты тазалауға көмектесу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жұмыспен қамту және әлеуметтік бағдарламалар бөлімі"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рәсімдеуге көмектесу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білім бөлімі" ММ және ауданның мектептері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аумағын көгалдандыру және тазалау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ауданының мемлекеттік мұрағаты"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рәсімдеуге көмектесу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Құрылыс, тұрғын үй-коммуналдық шаруашылық істері және жер ресурстарын басқару комитетінің "Жер кадастры ғылыми-өндірістік орталығы" шаруашылық жүргізу құқығындағы РМК Ақтөбе филиалының Мәртөк аудандық бөлімшесі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рәсімдеуге көмектесу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мәдениет және тілдерді дамыту бөлімі" ММ "Мәртөк аудандық мәдениет Үйі" МККК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рәсімдеуге көмектесу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Мерекелерді өткізуге және ғимаратты тазалауға көмектесу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 Халықтық-Демократия-лық партиясы" қоғамдық бірлестігінің Ақтөбе облысы Мәртөк аудандық филиалы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рәсімдеуге көмектесу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орман шаруашылығы"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тіләмбағының аумағын көгалдандыру және көркейту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 шаршы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экономика министрлігі Тұтынушылар-дың құқықтарын қорғау комитеті Ақтөбе облысы Тұтынушылар-дың құқықтарын қорғау департаменті-нің Мәртөк аудандық тұтынушылардың құқықтарын қорғау басқармасы" республикалық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рәсімдеуге көмектесу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 Сот актілерін орындау комитетінің Ақтөбе облысы сот актілерін орындау Департаменті Мәртөк ауданының аумақтық бөлімі" филиал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рәсімдеуге және шақырту қағаздарын таратуға көмектесу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Тұтынушылардың құқықтарын қорғау комитетінің "Ақтөбе облыстық санитарлық – эпидемиоло-гиялық сараптама орталығы" РМҚК Мәртөк ауданы бойынша филиалы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рәсімдеуге көмектесу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 "Халыққа қызмет көрсету орталығы" РМК Мәртөк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рәсімдеуге көмектесу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ветеринария-лық бақылау және қадағалау Комитетінің "Республикалық ветеринариялық зертхана" шаруашылық жүргізу құқығындағы РМК Ақтөбе облыстық филиалы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аумағын тазарту көгалдандыру және, лаборатория-лық приборларды тазалау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жұмыстың нақты шарттары: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екі демалыс күндерімен 5 күнді құрайды, сегіз сағаттық жұмыс күні, түскі үзіліс 1 сағат. Еңбек ақысы жұмыс уақытын есепке алу табелінде көрсетілген нақты еңбек еткен уақытына, жұмыссыздардың жеке есеп шоттарына аудару жолымен жүзеге асырылады.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