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415e" w14:textId="e80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21 қарашадағы кезектен тыс Х сессиясының № 86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26 желтоқсандағы № 267 шешімі. Қызылорда облысының Әділет департаментінде 2015 жылғы 16 қаңтарда № 4845 болып тіркелді. Күші жойылды - Қызылорда облысы Сырдария аудандық мәслихатының 2015 жылғы 28 шілдедегі № 325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28.07.2015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97-бабыбының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көмегін көрсету ережесін бекіту туралы"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көмегін көрсетудің мөлшері мен тәртібін айқындау туралы" аудандық мәслихаттың 2012 жылғы 21 қарашадағы кезектен тыс Х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2012 жылы 13 желтоқсанда № 4367 болып тіркелген, "Тіршілік тынысы" газетінде 2012 жылы 27 желтоқсанда № 106 санында жарияланды)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Аз қамтылған отбасыларға (азаматтарға) тұрғын үй көмегін тағайындау төмендегі пайдалану нормаларына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электр қуатын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адамға – 70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адамға – 140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және одан да көп адамға –210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газ пайдалану нормалары 1 айға: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адамға дейін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және одан да көп адамға –20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отын пайдалану от жағу маусымына: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адамға дейін айына - 0,5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және одан көп адамға айына - 1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тұрғын үйді күтіп ұстау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адамға – 18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адамдар үшін – 31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жылумен жабдықтау ай сайын: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адамға – 18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жалғыз тұратын адамдар үшін – 31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коммуналдық қызметтерді пайдалану төлемінің нормалары мен тарифтерін қызмет көрсететіндер ұсынады."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Сейтмұратов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