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85fb" w14:textId="a3e8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Өтеген Сейіт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4 жылғы 10 желтоқсандағы № 259 шешімі және Ақтөбе облысының әкімдігінің 2014 жылғы 10 желтоқсандағы № 438 қаулысы. Ақтөбе облысының Әділет департаментінде 2014 жылғы 25 желтоқсанда № 41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«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» Қазақстан Республикасы Үкіметінің 2014 жылғы 24 ақпандағы № 1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4 жылғы 30 қыркүйектегі қорытындысына, Ақтөбе қалалық мәслихатының тұрақты комиссиясы өткізген көпшiлiктiк тыңдаудың хаттамас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төбе қаласының атаусыз көшесіне Өтеген Сейіто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