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c76a" w14:textId="ecbc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адамдар үшiн, сондай-ақ бас бостандығынан айыру орындарынан босатылған адамдар үшiн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2013 жылғы 5 шілдедегі № 119 қаулысы. Батыс Қазақстан облысы Әділет департаментінде 2013 жылғы 26 шілдеде № 3330 болып тіркелді. Күші жойылды - Батыс Қазақстан облысы Жәнібек ауданы әкімдігінің 2016 жылғы 27 шілдедегі № 183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Жәнібек ауданы әкімдігінің 27.07.2016 </w:t>
      </w:r>
      <w:r>
        <w:rPr>
          <w:rFonts w:ascii="Times New Roman"/>
          <w:b w:val="false"/>
          <w:i w:val="false"/>
          <w:color w:val="ff0000"/>
          <w:sz w:val="28"/>
        </w:rPr>
        <w:t>№ 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өзiн-өзi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қызметiнiң есебiнде тұрған адамдар үшiн, сондай-ақ бас бостандығынан айыру орындарынан босатылған адамдар үшін және интернаттық ұйымдарды бiтiрушi кәмелетке толмағандар үшiн үш пайызы мөлшерiнде жұмыс орындарына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"Жәнібек аудандық жұмыспен қамту және әлеуметтiк бағдарламалар бөлiмi" мемлекеттiк мекемесi осы қаулыдан туындайтын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Р. Қарашинге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