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072a" w14:textId="7e70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елді мекендердегі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25 маусымдағы № 109 шешімі. Оңтүстік Қазақстан облысының әділет департаментімен 2013 жылғы 23 шілдеде № 2337 болып тіркелді. Күші жойылды - Түркістан облысы Созақ аудандық мәслихатының 2022 жылғы 23 желтоқсандағы № 155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аудандық мәслихатының 23.12.2022 № 155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елді мекендеріндегі бағалау аймақтарының шекараларын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 түзету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 бойынша 1-ші аймаққа Жібек жолы № 1, С.Қожанов, Абай, Ы.Алтынсарин, Ж.Меймандосов, Теріскей, Айтеке би көшелері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мөлтек ауданы бойынша: С.Төлендіұлы, П.Маханов, Ж.Қарғабаев, З.Темірбекова, С.Тоқпанбетов, Е.Өмірбеков, А.Мұханов, І.Кеңесбаев, А.Иманов, Т.Аубакиров көшелері, Ақшам мөлтек ауданы бойынша: Б.Ахметов, Қ.Сәтбаев, Т.Аймұрзаев, Ш.Қалдаяқов, М.Маметова, Жамбыл, Төле би, Қазыбек би, Жайшыбеков, А.Байтұрсынов, Ш.Бекжанұлы № 1-2, Ә.Молдағұлова № 1-2, Ә.Жангелдин, Сұлтанбекхан, А.Спатаев, А.Рахышұлы, Ж.Қаламбаев, Кіші Сұлтанбекхан, Б.Ахметов көшелері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Балдысу, Қарабұлақ, Жеткіншек елді мекендері, Ә.Жынысбаев, Н.Төреқұлов, С.Сиязбеков, Ү.Тастанов, М.Ауезов, А.Оспанов, С.Абуов, Т.Сүннетов, М.Төлебаев, Т.Тоқбергенов, Б.Момышұлы, С.Мұханов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 бойынша 1-ші аймаққа С.Өткелбаев, Б.Абдыраманов, Абай, Қ.Сәтпаев, Б.Әлібаев, М.Әуезов көшелері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Шылманбет, Ә.Науайы, Т.Тоқмұхамедов, С.Сейфуллин, Оспан, Сәді, Суық бұлақ, М.Маметова, Рысбек көшелері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Құрманғазы, Амангелді, Жамбыл, Жаңа құрылыс көшелері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елді мекені аумағындағы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елді мекені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Қақпансор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поселкесі бойынша – 1-ші аймаққа Таукент поселкесінің ішкі жағындағы көшелермен сыртқы жағындағы көл аймағы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Таукент поселкесінің батыс жағындағы Геологтар, Сатбаев, Ерімбетов көшелері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поселкесінен Жыныс елді мекеніне дейінгі аралықтағы көше бойы және Жыныс елді мекенінің батыс жағындағы Тоқмұхамедов, С.Тойшыұлы, Бекжанов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– ата елді мекені, Кеңесбаев көшелерін қоса алғанда Таукент поселкесіне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Қозмолдақ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Қызылқанат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Аққолтық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Сарыжаз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Раң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Қоңыратарық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Төретоған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