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113a" w14:textId="9fb1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3 жылғы 19 қарашадағы № 503 қаулысы. Оңтүстік Қазақстан облысының әділет департаментімен 2013 жылғы 11 желтоқсанда № 2426 болып тіркелді. Күші жойылды - Оңтүстік Қазақстан облысы Отырар ауданы әкімдігінің 2016 жылғы 17 мамырдағы № 1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Отырар ауданы әкімдігінің 17.05.2016 № 1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3 қаңтардағы 2001 жылғы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роценті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Ибад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