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e05e" w14:textId="710e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24 мамырдағы № 84 "Ауданда мүгедектерді,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2012 жылғы 11 қазандағы № 182 қаулысы. Атырау облысының Әділет департаментінде 2012 жылғы 17 қазанда № 2628 тіркелді. Күші жойылды - Атырау облысы Исатай ауданы әкімдігінің 2016 жылғы 15 сәуірдегі № 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ауданы әкімдігінің 15.04.2016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2011 жылғы 24 мамырдағы № 84 "Ауданда мүгедектерді,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 (нормативтік құқықтық актілердің мемлекеттік тіркеу тізілімінде № 4-4-182 тіркелген, 2011 жылы 23 маусымда аудандық "Нарын-таңы" газетінің № 26 (3510)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тақырып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"Ауданда мүгедектерді, 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жұмысқа орналастыру үшін жалпы санының бір пайызы мөлшерінде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"Исатай аудандық жұмыспен қамту және әлеуметтік бағдарламалар бөлімі" ММ осы қаулының интернет-ресурстарында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