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b1f8" w14:textId="cc7b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-балаларға әлеуметтік көмек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1 жылғы 23 мамырдағы № 150 қаулысы. Қостанай облысы Алтынсарин ауданының Әділет басқармасында 2011 жылғы 17 маусымда № 9-5-126 тіркелді. Күші жойылды - Қостанай облысы Алтынсарин ауданы әкімдігінің 2013 жылғы 17 қазандағы № 3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Алтынсарин ауданы әкімдігінің 17.10.2013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иісті оқу жылы ішінде сегіз есе айлық есептік көрсеткіштің мөлшерінде үйінде тәрбиеленетін және оқитын мүгедек-балаларға ай сайынғы әлеуметтік көмек (бұдан әрі - әлеуметтік көмек)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ік көмек "Алтынсарин ауданы әкімдігінің жұмыспен қамту және әлеуметтік бағдарламалар бөлімі" мемлекеттік мекемес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Әлеуметтік көмек төлемі екінші деңгейдегі банктер немесе банктік операциялардың тиісті түрлеріне лицензиясы бар ұйымдар арқылы әлеуметтік көмек алушының банктік шотына ақшалай қаражат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 бірінші орынбасарының міндетін атқарушы М.Ж. Әб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 күнінен кейін күнтізбелік он күн өткен соң қолданысқа енгізіледі және өз әрекетін 2011 жылдың 1 қаңтарынан бастап туындаған қатынастарға та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