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fbc" w14:textId="a5e2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2009 жылғы 25 мамырдағы N 169 "Жоғарғы білім беретін оқу орындарын, колледж және кәсіптік лицейлердің бітірушілеріне жастар тағылымдамасын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2010 жылғы 20 сәуірдегі N 118 қаулысы. Оңтүстік Қазақстан облысы Кентау қаласының Әділет басқармасында 2010 жылғы 14 мамырда N 14-3-90 тіркелді. Күші жойылды - Оңтүстік Қазақстан облысы Кентау қаласы әкімдігінің 2011 жылғы 14 наурыздағы N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  қаласы әкімдігінің 2011.03.14 N 81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2009 жылғы 12 наурыздағы «Мемлекет басшысының 2009 жылғы 6 наурыздағы «Дағдарыстан – жаңару мен дамуға» атты Қазақстан халқына Жолдауын іске асыру жөніндегі шаралар туралы» № 765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облысы әкімдігінің 2009 жылғы 11 наурыздағы «Мемлекет басшысының 2009 жылғы 6 наурыздағы «Дағдарыстан - жаңару мен дамуға» атты Қазақстан халқына Жолдауын (Жол картасын) Оңтүстік Қазақстан облысында жүзеге асыру жөніндегі іс-шаралар жоспарын бекіту туралы» № 79 қаулысына сәйкес және халықты жұмыспен қамтуды кеңейту шараларына ықпал ету мақсатында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«Жоғарғы білім беретін оқу орындарын, колледж және кәсіптік лицейлердің бітірушілеріне жастар тағылымдамасын ұйымдастыру туралы» Кентау қаласы әкімдігінің 2009 жылғы 25 тамыздағы 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14-3-73 нөмірімен тіркелген, 2009 жылғы 13 маусымында «Кентау шұғыласы» газетінің 25 нөмірінде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«жайлы Уәкілетті органды» деген сөздер «және жұмыстан босағаны жайлы Уәкілетті органды 3 күн ішінде»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Жастар тағылымдамасына қатысушылардың еңбек ақысы ай сайын бюджетте қаралған қаржы шегінде уәкілетті органмен төленеді.».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 Ә.Алдамұратов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