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d264" w14:textId="d09d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Сеңкібай ауылындағы жаңа көшеге 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Мырзатай ауылдық округі әкімінің 2010 жылғы 25 ақпандағы N 5 Шешімі. Жамбыл облысы Байзақ ауданының Әділет басқармасында 2010 жылғы 25 наурызда 106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Республикасының әкімшілік-аумақтық құрылысы туралы» Заңының 14-</w:t>
      </w:r>
      <w:r>
        <w:rPr>
          <w:rFonts w:ascii="Times New Roman"/>
          <w:b w:val="false"/>
          <w:i w:val="false"/>
          <w:color w:val="000000"/>
          <w:sz w:val="28"/>
        </w:rPr>
        <w:t>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Сеңкібай ауылындағы жаңа көшеге еңбек ардагері Ұлбике Ниязова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ауылдық округінің әкімі аппаратының іс-жүргізуші бас маманы А. Оспаналиевке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заңды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Ауылдық округі әкімі                       Б. Алсейтов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