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13f4" w14:textId="dff1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10 ақпандағы N 20 "2009 жылға Тимирязев аудан аймағында тұратын, халықтың нысаналы тобына жататын тұлғалардың қосымша тізімін анықтау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2009 жылғы 14 сәуірдегі N 74 қаулысы. Солтүстік Қазақстан облысының Тимирязев ауданының Әділет басқармасында 2009 жылғы 28 сәуірде N 13-12-87 тіркелді. Күші жойылды - Солтүстік Қазақстан облысы Тимирязев аудандық әкімдігінің 2011 жылғы 14 қазандағы N 257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аудандық әкімдігінің 2011.10.14 N 257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2001 жылғы 23 қаңтардағы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 бабына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1.Аудан әкімдігінің 2009 жылғы 10 ақпандағы № 20 «2009 жылға Тимирязев аудан аймағында тұратын, халықтың нысаналы тобына жататын тұлғалардың қосымша тізімін анықтау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7 наурыздағы № 10 «Нива» аудандық газетке жарияланған нормативті құқықтық актілер № 13-12-84 мемлекеттік тіркеу тізілімде тіркелген) келесі толықтырулар енгізу: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Қосымшаға сәйкес жаңа редакцияда қаулыға қосымша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И.В. Циммерманға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 Б. Жұмабеков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14 сәуірдегі № 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жылғы 10 ақпандағы №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халықтың нысаналы тобына жататын тұлғалардың</w:t>
      </w:r>
      <w:r>
        <w:br/>
      </w:r>
      <w:r>
        <w:rPr>
          <w:rFonts w:ascii="Times New Roman"/>
          <w:b/>
          <w:i w:val="false"/>
          <w:color w:val="000000"/>
        </w:rPr>
        <w:t>
қосымша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24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50 жастан жоғары тұлғалар: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Бір жылдан артық мерзімде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Жоғары және орта арнайы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Аудан ұйымдарынан және кәсіпорындарынан босатылған жұмысшылар;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Жұмыспен қамту сұранысы бойынша уәкілдік органдардың жолдауымен кәсіптік оқытуды бітірген жұмыссыздар.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