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2cae" w14:textId="1702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таулы әлеуметтік көмек тағайындау" мемлекеттік қызмет көрсетудің стандартын бекіту туралы" Ақмола облысы әкімдігінің 2008 жылғы 25 шілдедегі N а-6/31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28 қазандағы N А-7/452 қаулысы. Ақмола облысының Әділет департаментінде 2008 жылғы 28 қазанда N 3280 тіркелді.Күші жойылды - Ақмола облысы әкімдігінің 2011 жылғы 10 наурыздағы № А-6/3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11.03.10 № А-6/35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ік атаулы әлеуметтік көмек тағайындау" мемлекеттік қызметін көрсетудің стандартын бекіту туралы" Ақмола облысы әкімдігінің 2008 жылғы 25 шілдедегі № а-6/31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iлерiнiң Аймақтық мемлекеттік тіркеу Тізімінде № 3264 болып тіркелген, "Акмолинская правда" газетінде 2008 жылғы 19 тамызда, "Арқа ажары" газетінде 2008 жылғы 19 тамызда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Мемлекеттік атаулы әлеуметтік көмек тағайындау" мемлекеттік қызмет көрсетудің стандар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ғын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пирантураны" сөздері алынып тасталсын.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лыс әкімдігінің осы қаулысы Ақмола облысы әділет департаментінде мемлекеттік тіркеуден өткен күні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                           А. Р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