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7997" w14:textId="0be7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Павлодар қаласының Шәукен селосын есептеу деректерінен шығару және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2004 жылғы 24 желтоқсандағы N 93/9 шешімі. Павлодар облысының әділет департаментінде 2005 жылғы 11 қаңтарда N 2860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жергiлiктi мемлекеттiк басқару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6 бабы 1 тармағының 4) тармақшасына, Қазақстан Республикасының "Қазақстан Республикасының әкiмшiлiк-аумақтық құрылысы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13 бабының 3) тармақшасына, Павлодар қаласының мәслихаты мен әкiмдiгiнiң 2004 жылғы 18 тамыздағы "Шәукен селосын есептеу деректерiнен шығару және тарату туралы" N 70/8 бiрлескен шешiмi, облыс әкiмдiгiнiң 2004 жылғы  23 қарашадағы "Шәукен селосын есептеу деректерiнен шығару және тарату туралы"N 281/9 қаулысы негiзiнде, облыстық Мәслихат пен облыс әкiмдiгi ШЕШIМ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қаласының әкiмшiлiк-аумақтық құрылысына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Шәукен селосы елдi мекен мәртебесiнен айырылуына байланысты  жойылсын және есептеу деректерiнен шығарылсын.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 облыстық Мәслихаттың азаматтардың құқығы мен заңды мүдделерiн қорғау және ақпараттық саясат жөнiндегi тұрақты комиссиясына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Сессия төрағасы А. Гуськов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әкiмi Қ. Нұрпейiсов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