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30b5" w14:textId="b083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Халықтық және дәстүрлi емес медицинаны алдағы уақытта дамыту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2002 жылғы 17 маусымдағы N 587 бұйрығы. Қазақстан Республикасы Әділет министрлігінде 2002 жылғы 20 шілдеде тіркелді. Тіркеу N 1925. Күші жойылды - Қазақстан Республикасы Денсаулық сақтау министрінің 2006 жылғы 10 қарашадағы N 532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Күші жойылды - Қазақстан Республикасы Денсаулық сақтау министрінің 2006 жылғы 10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азаматтардың денсаулығын сақтау туралы" Қазақстан Республикасының 1997 жылғы 19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64-бабын орындау мақсатында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Халықтық және дәстүрлi емес медицина әдiсiмен емдеу құқығына үмiткерлерге куәлiк беру ережесi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Емдеу-алдын алу жұмысы департаментiнiң (Х.А.Сағын) және медициналық ғылым және бiлiм департаментiнiң директорлары (Н.Қ.Хамзина) халықтық және дәстүрлi емес медицина әдiсiмен емдеу құқығына үмiткерлерге куәлiк берудi бақылауға алсын.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Облыстардың, Астана және Алматы қалалары денсаулық сақтау басқармаларының (департаменттерiнiң) бастықтары осы бұйрықтың орындалуын ұйымдастырсын.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Емдеу-алдын алу жұмысы департаментiнiң директорына (Сағын Х.Ә.) жүктелсiн.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Қазақстан Республикасының Әдiлет министрлiгiнде мемлекеттiк тiркеуден өткен күнiнен бастап iске асырылады.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17 маусымдағы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587 бұйрығымен бекiтiлген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Республикасында халықтық және дәстүрлi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емес медицина әдiсiмен емдеу құқығына умiткерлерге куәлiк беру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Ережесi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Ереже халық денсаулығын және өмiрiн қорғауды, сондай-ақ дәстүрлi емес және халықтық медицина әдiстерiмен халыққа сапалы медициналық қызмет көрсету мүмкiндiгiн қамтамасыз ету мақсатында халық денсаулығын қорғау саласындағы орталық уәкiлеттi мемлекеттiк органының (бұдан әрi - уәкілеттi орган) Қазақстан Республикасында халықтық және дәстүрлi емес медицина әдiсiмен емдеу құқығына үмiткер адамдарға куәлiк беру тәртiбiн белгiлейдi.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Республикасында халықтық және дәстүрлi емес медицина әдiсiмен емдеу құқығына үмiткерлерге куәлiк берудi халық денсаулығын қорғау саласындағы уәкiлеттi орган жүзеге асырады.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Жеке тұлғалар халықтық және дәстүрлi емес медицина әдiсiмен емдеу құқығына үмiткерлер болып табылады.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Республикасында халықтық және дәстүрлi емес медицина әдiсiмен емдеу құқығына үмiткер адамдар уәкiлеттi органға мынадай құжаттар ұсынуы керек: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өтiнiш;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өмiрбаян;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жеке куәлiгiнiң көшiрмесi;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еңбек кiтапшасының (бар болса) немесе жеке еңбек келiсiмiнiң, не қабылдау және босату бұйрықтарының көшiрмесi;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бекiтiлген формадағы денсаулығы туралы анықтама;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дәстүрлi емес медицина қызметiн жүзеге асыруға мемлекеттiк лицензиясы бар, үмiткерлердiң 6 айлық жұмысының қорытындысы бойынша денсаулыққа қолданылатын халық медицинасы және дәстүрлi емес медицинаның емдеу әдiстерiнiң жарамдылығы және қауiпсiздiгi туралы облыстық денсаулық сақтау органы анықтаған мемлекеттiк медициналық ұйымдардың қорытындысы.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Уәкiлеттi орган халықтық және дәстүрлi емес медицина әдiсiмен емдеу құқығына үмiткерлердiң ұсынған құжаттарын қарау жөнiндегi мәжiлiс өткiзедi.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30 күн iшiнде қаралады.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Құжаттарды қарау нәтижесi бойынша мынадай шешiмдердiң бiрi қабылданады: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куәлiк беру туралы шешiм;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куәлiк беруден бас тарту туралы шешiм.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Куәлiк беруден бас тарту туралы шешiм шығарылады, егер: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санаттағы субъектi үшiн заңнамалық актiмен көрсетiлген қызметтiң түрiн жүзеге асыруға тыйым салынса;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Ереженiң 3-тармағында көрсетiлген құжаттар толық ұсынылмаса;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арыз берушiге қатысты оған емдеудiң осы түрiне және медициналық көмек көрсетуге тыйым салынған соттың шешiмi бар болса;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үмiткердiң жай-күйi денсаулық жағдайы туралы анықтаманың қорытындысы бойынша емдеудiң осы түрiн жүзеге асыруға мүмкiндiк бермесе.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Куәлiк беруден бас тартқан жағдайда, үмiткерге жазбаша түрде бас тарту себебiнiң негiздемесiмен куәлiк беруден бас тарту туралы хабарланады және куәлiк беру үшiн белгiленген мерзiмде ұсынылған барлық құжаттар қайтарылып беріледі.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Заңнамада белгiленген тәртiппен үмiткер осы шешiмге байланысты шағымдануы мүмкiн.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Дұрыс шешiм шығарылған жағдайда үмiткерге куәлiк берiледi.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Куәлiк беру туралы шешiм Қазақстан Республикасы Денсаулық сақтау министрлiгiнiң бұйрығымен рәсiмделедi.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