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c3f63" w14:textId="17c3f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Бірыңғай бюджеттік сыныптамаға N 58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Қаржы министрінің 2001 жылғы 20 тамыздағы N 387 бұйрығы. Қазақстан Республикасы Әділет министрлігінде 2001 жылғы 27 тамызда тіркелді. Тіркеу N 1634. Күші жойылды - ҚР Экономика және бюджеттік жоспарлау министрінің 2005 жылғы 2 маусымдағы N 75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-----------Бұйрықтан үзінді----------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"Нормативтiк құқықтық актiлер туралы" Қазақстан Республикасының 1998 жылғы 24 наурыздағы Заңының 27 бабына жәнe Қазақстан Республикасы Үкiметiнiң 2004 жылғы 24 желтоқсандағы N 1362 "Қазақстан Республикасының Бірыңғай бюджеттiк сыныптамасын бекiту туралы" қаулысының қабылдануына сәйкес БҰЙЫРАМЫН: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Осы бұйрыққа қосымшаға сәйкес Бiрыңғай бюджеттiк сыныптамасын бекiту бойынша бұйрықтардың күшi жойылды деп танылсын.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Осы бұйрық қол қойылған күнiнен бастап қолданысқа енгiзiледi және 2005 жылғы 1 қаңтардан бастап қатынастарға әрекет етедi.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Қазақстан Республикасы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Экономика және бюджеттік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жоспарлау Министрлігінің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2005 жылғы 2 маусымдағы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N 75 бұйрығына қосымша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Бiрыңғай бюджеттік сыныптамасын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бекiту бойынша бұйрық тізбесі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14. Қазақстан Республикасы Қаржы министрінің 2001 жылғы 20 тамыздағы N 387 (тіркелген N 1634) "Бірыңғай бюджеттік сыныптамаға N 58 өзгеріс енгізу туралы" бұйрығы...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                  БҰЙЫРАМЫН: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"Бiрыңғай бюджеттiк сыныптаманы бекiту туралы" Қазақстан Республикасы Қаржы министрлiгiнiң 1999 жылғы 30 желтоқсандағы N 715 
</w:t>
      </w:r>
      <w:r>
        <w:rPr>
          <w:rFonts w:ascii="Times New Roman"/>
          <w:b w:val="false"/>
          <w:i w:val="false"/>
          <w:color w:val="000000"/>
          <w:sz w:val="28"/>
        </w:rPr>
        <w:t xml:space="preserve"> V991058_ </w:t>
      </w:r>
      <w:r>
        <w:rPr>
          <w:rFonts w:ascii="Times New Roman"/>
          <w:b w:val="false"/>
          <w:i w:val="false"/>
          <w:color w:val="000000"/>
          <w:sz w:val="28"/>
        </w:rPr>
        <w:t>
 бұйрығына мынадай өзгерiс енгiзілсiн: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бекiтiлген Қазақстан Республикасының бiрыңғай бюджеттiк сыныптамасында: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шығыстарының функционалдық сыныптамасында: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 бағдарламада 274 "Жергiлiктi бюджеттен қаржыландырылатын тұрғын үй-коммуналдық, жол шаруашылығының және көлiктiң атқарушы органы" бағдарламасының мемлекеттiк мекеме бағдарламаның әкiмшiсi бойынша 1 "Автомобиль көлiгi" кiшi функциясында 12 "Көлiк және байланыс" функционалдық тобындағы "51" деген сан "52" деген санмен ауыстырылсын.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Заң қызметi департаментi (Қ. Әбдiқалықов) және Мемлекеттiк бюджет департаментi (Б. Сұлтанов) осы бұйрықтың Қазақстан Республикасының Әділет министрлiгiнде мемлекеттiк тiркелуiн қамтамасыз етсiн.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Қазақстан Республикасының Әділет министрлігiнде мемлекеттiк тiркеуден өткен күнiнен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