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71ae" w14:textId="b697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Е.Н. Нысанбаевты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5 қыркүйектегі № 339 Жарлығы.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Ерлан Нұралыұлы Нысанбаев Қазақстан Республикасының Экология жəне табиғи ресурстар министрі лауазымына тағайындалсын.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