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ab34" w14:textId="a24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 Жұманғаринді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169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Мақашұлы Жұманғарин Қазақстан Республикасы Премьер-Министрінің орынбасары – Сауда жəне интеграция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