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b6e14" w14:textId="bbb6e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М.М. Тәжинді Қазақстан Республикасының Мемлекеттік хатшысы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2013 жылғы 16 қаңтардағы № 472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Марат Мұханбетқазыұлы Тәжин Қазақстан Республикасының Мемлекеттік хатшысы болып тағайындалсын, ол Қазақстан Республикасы Президентінің көмекшісі – Қауіпсіздік Кеңесінің хатшысы қызметінен босатылсын.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