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da5" w14:textId="e404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Ә.Р.Жақсыбековті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қаңтардағы N 21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Әділбек Рыскелдіұлы Жақсыбеков Қазақстан Республикасы Президенті Әкімшілігінің Басшысы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