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471a" w14:textId="9ca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 Мәсімов Қазақстан Республикасы Премьер-Министрінің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