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00fb" w14:textId="1240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Д. Білісбе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8 мамырдағы № 7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рғали Дәулетбекұлы Білісбеков Қазақстан Республикасы Премьер-Министрінің Кеңсесі Ұйымдастыру жұмысы және аумақтық даму бөлімінің бас инспектор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