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ba10" w14:textId="5d2b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2006 жылғы 25 қаңтардағы N 8-ө өкiмiне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 наурыздағы N 45-ө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2006-2008 жылдарға арналған бағдарламасы туралы баяндаманың жобасын және Қазақстан Республикасы Президентiнiң Қазақстан халқына Жолдауының жобасына ұсыныстарды дайындау жөнiндегi жұмыс тобы туралы" Қазақстан Республикасы Премьер-Министрiнiң 2006 жылғы 25 қаңтардағы N 8-ө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көрсетiлген өкiммен құрылған жұмыс тобының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  және бюджеттiк жоспарлау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министрi,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     - Қазақстан Республикасының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     ақпарат және спорт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    - Қазақстан Республикасының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Жатқамбайұлы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    және минералдық ресурстар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Раушанұлы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Бақытбекұлы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агенттiгi төрағасының орынбасары;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"Ақанов     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Айқан Ақанұлы                   сақтау бiрiншi вице-министрi"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"Ақанов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Айқан Ақанұлы                   Денсаулық сақтау вице-министрi"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құрамынан Әйтекенов Қайрат Медiбайұлы, Байжанов Ерлан Сапарұлы, Курбатов Владимир Николаевич, Қиынов Ләззат Кетебайұлы, Өзбеков Ғани Нұрмұханбетұлы, Жұмағалиев Асқар Қуанышұлы шығарылсын;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қарауына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жылғы 15 наурызға қарай Мемлекет басшысының 2006 жылғы 1 наурыздағы "Қазақстанның әлемдегi бәсекеге барынша қабiлеттi елу елдiң қатарына кiру стратегиясы" Қазақстан халқына Жолдауын iске асыру жөнiндегi iс-шаралардың жалпыұлттық жоспарының (бұдан әрi - Жалпыұлттық жоспар) және Жалпыұлттық жоспардың iс-шараларын орындаудың желiлiк кестесiнiң;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жылғы 20 наурызға қарай Қазақстан Республикасы Үкiметiнiң 2006-2008 жылдарға арналған бағдарламасының жобаларын белгiленген тәртiппен енгiзсiн".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