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743a" w14:textId="eb37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 тамыз N 1093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туралы" 1995 жылғы 18 желтоқсандағы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Конституциялық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мен толықтырулар бекітілсін.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 1999 жылғы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тамыздағы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1093 қаулысымен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Yкiметiнiң кейбiр шешiмдерiне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енгiзiлетiн өзгерiстер мен толықтырулар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4)-тармақша алынып тасталды - ҚР Үкіметінің 2001.02.27. N 283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1-тармақтың күші жойылды - ҚР Үкіметінің 2002.09.06. N 981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"Қазақстан Республикасы Ауыл шаруашылығы министрлiгiнiң жекелеген мәселелерi" туралы Қазақстан Республикасы Yкiметiнiң 1999 жылғы 5 наурыздағы N 206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ПYАЖ-ы, 1999 ж., N 7, 57-құжат):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1-тармақтың 2) тармақшасының күшi жойылды деп танылсын;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2-тармақтағы ", оның iшiнде бiр бiрiншi вице-министр, сондай-ақ 15 адамнан тұратын алқа" деген сөздер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аталған қаулымен бекiтiлген Қазақстан Республикасының Ауыл шаруашылығы министрлiгi туралы ережеде: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"1. Қазақстан Республикасының Ауыл шаруашылығы министрлiгі (бұдан әрi - Министрлiк) басшылықты, сондай-ақ заңдармен көзделген шектерде - ауыл, орман, аңшылық және балық шаруашылығы, республиканың су және жер ресурстарын, өсiмдiктер мен жануарлар дүниесi ресурстарын басқару саласында, сондай-ақ геодезия мен картография, мал дәрiгерлiгі, фитосанитария, асыл тұқымды мал өсiру, мемлекеттiк астық ресурстарын сақтау мен сату саласында салааралық үйлестiрудi жүзеге асыратын Қазақстан Республикасының орталық атқарушы органы болып табылады.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Министрлiктiң мынадай ведомстволары болады: Өсiмдiктер карантинi жөнiндегі комитетi, Өсiмдiктердi қорғау жөнiндегi комитетi, Жер ресурстарын басқару жөнiндегi комитетi, Мал дәрiгерлiк қадағалау комитетi, Су ресурстары жөнiндегi комитетi, Орман, балық және аңшылық шаруашылығы комитетi.";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3-тармақтың бiрiншi абзацы "заңды тұлға" деген сөздердiң алдынан "мемлекеттiк мекеменiң ұйымдастыру-құқықтық нысанындағы"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4-тармақта "бұйрық түрiнде актiлер" деген сөздер "бұйрықтар"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"5. Министрлiктiң штат санының лимитiн Қазақстан Республикасының Yкiметi бекiтедi.";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мынадай мазмұндағы 6-1-тармақпен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"6-1. Министрлiктiң толық атауы - Қазақстан Республикасының Ауыл шаруашылығы министрлiгi" мемлекеттiк мекемесi;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"7. Осы Ереже Министрлiктiң құрылтайшы құжаты болып табылады.";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18-тармақтың 5) тармақшасы "Министрлiктiң" деген сөздiң алдынан "Министрлiктiң құрылымын,"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20-тармақтың бiрiншi және екiншi абзацтары мынадай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"20. Министрлiктiң Министрдiң жанындағы консультативтiк-кеңесшi орган болып табылатын Алқасы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Алқаның сандық және жеке құрамын Министр бекiтедi".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Ескерту. 3-тармақтың күші жойылды - ҚР Үкіметінің 2004.10.28. N 1119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Қазақстан Республикасы Әдiлет министрлiгiнiң мәселелерi" туралы Қазақстан Республикасы Yкiметiнiң 1999 жылғы 11 наурыздағы N 223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ПYАЖ-ы, 1999 ж., N 8, 63-құжат):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1-тармақтың үшiншi абзацының күшi жойылды деп танылсын;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2),3)-тармақшалардың күші жойылды - ҚР Үкіметінің 2004.10.28.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5-тармақ күшін жойды - ҚР Үкіметінің 1999.03.25. N 1817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6-тармақ күшін жойды - ҚР Үкіметінің 2001.01.20. N 87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7-тармақ күшін жойды - ҚР Үкіметінің 2004.12.31.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1460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8-тармақтың күші жойылды - ҚР Үкіметінің 2005.06.22.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9-тармақтың күші жойылды - ҚР Үкіметінің 1999.11.12. N 1693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10-тармақ күшін жойды - ҚР Үкіметінің 1999.11.19. N 1754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11.&lt;*&gt;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11-тармақ күшін жойды - ҚР Үкіметінің 1999.11.20. N 1756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12-тармақ күшін жойды - ҚР Үкіметінің 2001.07.20. N 983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 13-тармағының күші жойылды - ҚР Үкіметінің 1999.10.21. N 1578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14-тармақтың күші жойылды - ҚР Үкіметінің 2002.06.17. N 662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15-тармақтың күші жойылды - ҚР Үкіметінің 1999.12.24. N 1969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16-тармақтың күші жойылды - ҚР Үкіметінің 1999.11.15. N 1713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17-тармақтың күші жойылды - ҚР Үкіметінің 1999.08.27. N 1266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"Қазақстан Республикасы Төтенше жағдайлар жөнiндегі агенттігінің мәселелерi" туралы Қазақстан Республикасы Yкiметiнiң 1999 жылғы 27 сәуiрдегi N 481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ПYАЖ-ы, 1999 ж., N 15, 154-құжат).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1-тармақтың 2) тармақшасының күшi жойылды деп танылсын;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18-тармақтың 2),3)-тармақшаларының күші жойылды - ҚР Үкіметінің 2004.10.28. N 1112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19,20-тармақтардың күші жойылды - ҚР Үкіметінің 1999.08.27. N 1266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 21-тармақтың күші жойылды - ҚР Үкіметінің 2003.11.26. N 1180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22-тармақ күшін жойды - ҚР Үкіметінің 2003.11.24. N 1172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23-тармақ күшін жойды - ҚР Үкіметінің 1999.11.23. N 1776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24-тармақ күшін жойды - Қазақстан Республикасы Үкіметінің 2000 жылғы 2 наурыздағы N 347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25-тармақ күшін жойды - ҚР Үкіметінің 1999.12.19. N 1755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26-тармақтың күші жойылды - ҚР Үкіметінің 2004.10.29.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1130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27-тармақ күшін жойды - ҚР Үкіметінің 1999.12.03. N 1852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Қазақстан Республикасының Денсаулық сақтау, бiлiм және спорт министрлiгi Орта және кәсiптiк бiлiм комитетінiң мәселелерi" туралы Қазақстан Республикасы Үкiметiнiң 1999 жылғы 10 мамырдағы N 557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ПYАЖ-ы, 1999 ж., N 18, 190-құжат):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аталған қаулымен бекiтiлген Қазақстан Республикасы Денсаулық сақтау, бiлiм және спорт министрлiгінiң Орта және кәсiптiк бiлiм комитеті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1-тармақтағы "дербес", Қазақстан Республикасының"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"5. Комитеттiң құрылымы мен штат санының лимитiн Қазақстан Республикасының Yкiметi бекiтедi.".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29. "Қазақстан Республикасының Қаржы министрлiгi Сырттан қарыз алу жөнiндегі комитетiнiң мәселелері туралы Қазақстан Республикасы Үкiметiнiң 1999 жылғы 14 мамырдағы N 574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19, 201-құжат):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аталған қаулымен бекітілген Қазақстан Республикасы Қаржы министрлігінің Сырттан қарыз алу жөніндегі комитеті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6-тармақтың екінші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"473000, Астана қаласы, Республика даңғылы, 60".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