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f854" w14:textId="817f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алық қызметi қызметкерлерiнiң қосымша адам с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4 тамыз N 9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iгiне салық қызметi үшiн қосымша 2300 адам, оның iшiнде 50 адам Қазақстан Республикасы Қаржы министрлiгiнiң Бас салық инспекциясы үшiн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