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59e" w14:textId="3e7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мамырдағы № 290 қаулысы. Күші жойылды - Қазақстан Республикасы Үкіметінің 2021 жылғы 5 тамыздағы №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05.08.2021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шілдеден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2014 ж., № 71, 642-құжат, 2016 ж., № 67, 457-құжат)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үйді жалдау (жалға алу) үшін өтемақы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министрлігінің орталық аппараты"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министрлігінің орталық аппараты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 департаменті, Экстремизмге қарсы іс-қимыл департаменті, Есірткі қылмысына қарсы іс-қимыл департаменті, Тергеу департаменті, Жедел-криминалистикалық департамент, Өзіндік қауіпсіздік департаменті, "Интерпол" ұлттық орталық бюросы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басқармасы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(бөлім, бөлімше)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(бөлім, бөлімше)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бас жедел уәкіл (тергеуші);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 (тергеуші, анықтаушы);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Есірткі қылмысына қарсы іс-қимыл департаменті бойынша функционалдық міндеттері: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ұйымдастырушылық-талдамалық жұмысты және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үйлестіруді және профилактиканы;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есірткінің заңды айналымын лицензиялауды және бақылауды іске асыру мәселелері болып табылатын лауазымдарға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бөліністер және "Р" бөліністері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қала бойынша, көліктегі департамент, басқарма (бөлім):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 саясатын;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құралдарымен және жұртшылықпен байланыс жөніндегі жұмысты;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қаржымен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кадрлық қамтамасыз етуді іске асыру болып табылатын лауазымдарға қолданылмайды.";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Қылмыстық-атқару жүйесі комитеті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әскери-жұмылдыру жұмысы және азаматтық қорғаныс бас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Режим, қадағалау және күзет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уәкіл, жедел уәкіл,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инспектор,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және әлеуметтік-психологиялық жұмыс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инспектор-психолог.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Өзіндік қауіпсіздік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изоляторлары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Ішкі істер министрлігінің аумақтық органдары"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Ішкі істер министрлігінің аумақтық органдары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Байқоңыр қаласындағы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учаскелік полиция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жөніндегі учаскелік полиция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жол-патрульдік полиция полицейі;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полиция, тергеу, анықтау, жедел-криминалистикалық, экстремизмге қарсы іс-қимыл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облыстардың, республикалық маңызы бар қалалардың, астананың полиция департаменттері, Көліктегі полиция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бастықтың орынбасары (жедел жұмысқа, тергеуге, жергілікті полиция қызметіне жетекшілік ететін);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полиция қызметі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полиция қызметі басқармасы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полиция, есірткі қылмысына қарсы іс-қимыл, экстремизмге қарсы іс-қимыл, тергеу, анықтау, жедел-криминалистикалық, өзіндік қауіпсіздік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 (тергеуші, анықтаушы);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уәкіл, тергеушінің көмекшісі, техник-криминалист.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бөліністер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"Арлан" арнайы мақсаттағы бөліністері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бөліністің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бөлініс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бөлініс құрамындағы взвод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жауынгерлік және арнайы даярлық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инспектор-шабуылшы;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инспектор-жару технигі;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жауынгерлік және арнайы даярлық жөніндегі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инспектор-шабуылшы;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инспектор-жару технигі;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полицей, полицей-жүргізуші.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жасағының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құрамындағы рота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құрамындағы рота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құрамындағы взвод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саптық бөліністің аға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жауынгерлік және арнайы даярлық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(суатқыш машинасының);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жөніндегі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саптық бөліністің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жауынгерлік және арнайы даярлық жөніндегі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(суатқыш машинасының);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 (келіссөз жүргізуші);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жөніндегі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полицей-жүргізуші.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қалалық (аудандық, желілік) полиция басқармалары (бөлімдері), полиция бөлімдері (бөлімшелері)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полиция, есірткі қылмысына қарсы іс-қимыл, тергеу, анықтау, жедел-криминалистикалық, экстремизмге қарсы іс-қимыл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басқармасының (бөлімінің)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 (бөлімі), полиция бөлімі бастығының орынбасары (жедел жұмысқа, тергеуге, жергілікті полиция қызметіне жетекшілік ететін);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бөлімшесінің бастығы (жедел жұмысқа, тергеуге, жергілікті полиция қызметіне жетекшілік ететін);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басқармасының (бөлім) бөлім, бөлімше, полиция бөлімінің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басқармасының (бөлім) бөлім, бөлімше, полиция бөлімі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полиция қызметі бөлімінің (бөлімшесінің) бастығы және оның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учаскелік полиция инспекторы (оның ішінде, учаскелік полиция пункті жұмысын ұйымдастыруға жауапты);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жөніндегі учаскелік полиция инспекторы (оның ішінде, білім беру ұйымдарына бекітілген);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жөніндегі аға учаскелік полиция инспекторы (оның ішінде, білім беру ұйымдарына бекітілген).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және аудандардың полиция департаменттері басқармаларының (бөлімдерінің, бөлімшелерінің) жол-патрульдік полициясының саптық бөліністері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 (батальон, рота, взвод)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 (батальон, рота, взвод)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взвод командирінің көмекшісі, әрі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қызмет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полицей-жүргізуші;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полицей-кинолог;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полицей-кавалерист;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инспектор-кезекші (оның ішінде, оқиға болған жерге бару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инспектор-кезекші (оның ішінде, оқиға болған жерге бару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қылмыстық-атқару жүйесі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(сотталғандар арасындағы тәрбие жұмысына, жедел жұмысқа, режимге, қадағалауға және күзетке, арнайы есепке алуға жетекшілік ететін)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инспектор-кезекші, инспектор-кезекші;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әскери-жұмылдыру жұмысы және азаматтық қорғаныс бас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және қадағалау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жұмысы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Өзіндік қауіпсіздік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Түзеу мекемелері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(сотталғандар арасындағы тәрбие жұмысына, жедел жұмысқа, режимге, қадағалауға және күзетке, арнайы есепке алуға жетекшілік ететін);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Режимдік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өрт сөндіруші;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бақылаушы;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бақылаушы.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Колония бастығының кезекші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колония бастығы кезекші көмекшісінің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қызметі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бастығының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жасақша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бақылаушы;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бақылаушы.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жұмысы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 бастығы (аға тәрбиеші);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(сотталғандар арасындағы тәрбие жұмысына, жедел жұмысқа, режимге, қадағалауға және күзетке, арнайы есепке алуға жетекшілік ететін).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аға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техник.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және күзет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бойынша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бақылаушы;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бақылаушы.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изоляторы бастығының кезекші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изоляторы бастығы кезекші көмекшісінің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контингент арасындағы тәрбие жұмысы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 бастығы (аға тәрбиеші);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аға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техник.".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2019 жылғы 1 шілдеден бастап қолданысқа енгізіледі және ресми жариялануға тиіс.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