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215a" w14:textId="a522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7 тамыздағы № 6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i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7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09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Екі айдан астам еңбекке уақытша жарамсыздық мерзімі белгіленуі мүмкін ауру түрлерінің тізбесін бекіту туралы» Қазақстан Республикасы Yкiметiнiң 2007 жылғы 4 желтоқсандағы № 117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6, 54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астапқы медициналық санитариялық көмек көрсету қағидаларын және Азаматтарды бастапқы медициналық-санитариялық көмек ұйымдарына бекіту қағидаларын бекіту туралы» Қазақстан Республикасы Үкіметінің 2011 жылғы 1 қарашадағы № 126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60, 86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Денсаулық сақтау саласындағы тәуелсіз сарапшыларды тарту қағидаларын бекіту туралы» Қазақстан Республикасы Үкіметінің 2011 жылғы 7 қарашадағы № 130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, 2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Бастапқы медициналық-санитариялық көмек көрсету қағидаларын және Азаматтарды бастапқы медициналық-санитариялық көмек ұйымдарына бекіту қағидаларын бекіту туралы» Қазақстан Республикасы Үкіметінің 2011 жылғы 1 қарашадағы № 1263 қаулысына өзгерістер мен толықтырулар енгізу туралы» Қазақстан Республикасы Үкіметінің 2013 жылғы 30 сәуірдегі № 4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9, 45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Бастапқы медициналық-санитариялық көмек көрсету қағидаларын және Азаматтарды бастапқы медициналық-санитариялық көмек ұйымдарына бекіту қағидаларын бекіту туралы» Қазақстан Республикасы Үкіметінің 2011 жылғы 1 қарашадағы № 1263 қаулысына өзгерістер мен толықтырулар енгізу туралы» Қазақстан Республикасы Үкіметінің 2013 жылғы 31 желтоқсандағы № 155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82, 1065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