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630b" w14:textId="3cd6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темір жол компаниясы мен ұлттық тасымалдаушылардың кейбір мәселелері туралы" Қазақстан Республикасы Үкіметінің 2004 жылғы 25 желтоқсандағы № 138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Ұлттық темір жол компаниясы мен ұлттық тасымалдаушылардың кейбір мәселелері туралы» Қазақстан Республикасы Үкіметінің 2004 жылғы 25 желтоқсандағы № 138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9, 7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«Қазтеміртранс» акционерлiк қоғамы – жүктердi тасымалдау жөнiндегi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Компания жүктерді теміржол көлігімен тасымалдаушының функцияларын 2020 жылғы 1 қаңтарға дейін орындайды де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