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9064" w14:textId="8479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әлеуметтік қорғау саласындағы үйлестіру кеңесін құру туралы" Қазақстан Республикасы Үкіметінің 2005 жылғы 21 желтоқсандағы № 1266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наурыздағы № 215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саласындағы үйлестіру кеңесін құру туралы" Қазақстан Республикасы Үкіметінің 2005 жылғы 21 желтоқсандағы № 1266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әлеуметтік қорғау саласындағы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әлеуметтік қорғау саласындағы үйлестіру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Әбдіқалықова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төрайым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министрі,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 Мұқанқызы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министрлігі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 Ерасылқызы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Байжүнісов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Әбенұлы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Қабыкенқызы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Есенғазы Нұртөлеуұлы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Кеңесұлы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Өңірлік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Сейітжанұлы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 бірінші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Жұмабекұлы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Елсияр Баймұхамедұлы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Спорт және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істері агенттігі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Калюжный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Афанасьевич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құқықтары жөніндегі ұлттық орталықтың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Әбілдаұлы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мүгедектер ұйымдары одағының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 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зағиптар қоғамы" Орталық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басқарма төрағасы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Әбдімомынов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Өсербайұлы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 жастар қоғамы"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Базарбайқызы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сал азаматтарды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 қоғамдық бірлестігінің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Рахманұлы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саңыраулар қоғамы"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Ақмола филиалының басқарма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Ерділдинова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Исламқызы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"ДОС" тәуелсіз өмір орталығы"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 Шабайұлы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зағиптар қоғамының 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 кәсіпорны"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"Лайықты өмір" мүгедектерді оңалту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қоғамдық бірлестігінің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Иманәлиев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"Намыс" жоғары білімді мүгедектердің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бірлестігінің төрағасы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Тезекбай Ділдәбекұлы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саңыраулар қоғамы"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Ләззат Молдабекқызы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"Шырақ" мүгедектігі бар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қауымдастығы" қоғамдық бірлестігінің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Мирвазетдинова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Мағиза Мүбаракқызы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мүгедектерінің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қоғамының төрайымы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Әнуарбекқызы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мүгедектер конфедерациясы"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қоғамдық бірлестігінің,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Қаншыбекұлы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 жастар қоғамы"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қалалық мүгедектердің ерікті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 қоғамдық бірлестігінің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"Шанс" мүгедектерді оңалту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бірлестігінің төрағасы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